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4104" w14:textId="77777777" w:rsidR="00946300" w:rsidRDefault="00946300">
      <w:pPr>
        <w:ind w:left="1" w:hanging="3"/>
        <w:jc w:val="center"/>
        <w:rPr>
          <w:b/>
          <w:sz w:val="28"/>
          <w:szCs w:val="28"/>
        </w:rPr>
      </w:pPr>
    </w:p>
    <w:p w14:paraId="54C85F0D" w14:textId="1250E224" w:rsidR="00A61BF6" w:rsidRPr="003265D3" w:rsidRDefault="001F57D5">
      <w:pPr>
        <w:ind w:left="1" w:hanging="3"/>
        <w:jc w:val="center"/>
        <w:rPr>
          <w:b/>
          <w:sz w:val="28"/>
          <w:szCs w:val="28"/>
        </w:rPr>
      </w:pPr>
      <w:r w:rsidRPr="003265D3">
        <w:rPr>
          <w:b/>
          <w:sz w:val="28"/>
          <w:szCs w:val="28"/>
        </w:rPr>
        <w:t>Қостанай облысы әкімдігінің білім басқармасы</w:t>
      </w:r>
    </w:p>
    <w:p w14:paraId="25F349A5" w14:textId="77777777" w:rsidR="00A61BF6" w:rsidRPr="003265D3" w:rsidRDefault="001F57D5">
      <w:pPr>
        <w:ind w:left="1" w:hanging="3"/>
        <w:jc w:val="center"/>
        <w:rPr>
          <w:b/>
          <w:sz w:val="28"/>
          <w:szCs w:val="28"/>
        </w:rPr>
      </w:pPr>
      <w:r w:rsidRPr="003265D3">
        <w:rPr>
          <w:b/>
          <w:sz w:val="28"/>
          <w:szCs w:val="28"/>
        </w:rPr>
        <w:t>«Қостанай автомобиль көлігі колледжі» КМҚК</w:t>
      </w:r>
    </w:p>
    <w:p w14:paraId="015D0335" w14:textId="77777777" w:rsidR="00A61BF6" w:rsidRPr="003265D3" w:rsidRDefault="00A61BF6">
      <w:pPr>
        <w:ind w:left="1" w:hanging="3"/>
        <w:jc w:val="center"/>
        <w:rPr>
          <w:b/>
          <w:sz w:val="28"/>
          <w:szCs w:val="28"/>
        </w:rPr>
      </w:pPr>
    </w:p>
    <w:p w14:paraId="6850A792" w14:textId="77777777" w:rsidR="00A61BF6" w:rsidRPr="003265D3" w:rsidRDefault="001F57D5">
      <w:pPr>
        <w:ind w:left="1" w:hanging="3"/>
        <w:jc w:val="center"/>
        <w:rPr>
          <w:b/>
          <w:sz w:val="28"/>
          <w:szCs w:val="28"/>
        </w:rPr>
      </w:pPr>
      <w:r w:rsidRPr="003265D3">
        <w:rPr>
          <w:b/>
          <w:sz w:val="28"/>
          <w:szCs w:val="28"/>
        </w:rPr>
        <w:t xml:space="preserve">КГКП «Костанайский колледж автомобильного транспорта» </w:t>
      </w:r>
    </w:p>
    <w:p w14:paraId="79398964" w14:textId="77777777" w:rsidR="00A61BF6" w:rsidRDefault="001F57D5">
      <w:pPr>
        <w:ind w:left="1" w:hanging="3"/>
        <w:jc w:val="center"/>
        <w:rPr>
          <w:b/>
          <w:sz w:val="28"/>
          <w:szCs w:val="28"/>
        </w:rPr>
      </w:pPr>
      <w:r w:rsidRPr="003265D3">
        <w:rPr>
          <w:b/>
          <w:sz w:val="28"/>
          <w:szCs w:val="28"/>
        </w:rPr>
        <w:t>Управления образования акимата Костанайской области</w:t>
      </w:r>
    </w:p>
    <w:p w14:paraId="2F58C893" w14:textId="77777777" w:rsidR="00A61BF6" w:rsidRDefault="00A61BF6">
      <w:pPr>
        <w:tabs>
          <w:tab w:val="left" w:pos="6663"/>
        </w:tabs>
        <w:ind w:left="0" w:hanging="2"/>
        <w:rPr>
          <w:highlight w:val="yellow"/>
        </w:rPr>
      </w:pPr>
    </w:p>
    <w:p w14:paraId="7C1383FE" w14:textId="5C55900C" w:rsidR="00A61BF6" w:rsidRPr="000D07C8" w:rsidRDefault="003265D3" w:rsidP="001F57D5">
      <w:pPr>
        <w:spacing w:line="240" w:lineRule="auto"/>
        <w:ind w:leftChars="2656" w:left="6376" w:hanging="2"/>
        <w:rPr>
          <w:b/>
          <w:color w:val="FF0000"/>
        </w:rPr>
      </w:pPr>
      <w:bookmarkStart w:id="0" w:name="_heading=h.gjdgxs" w:colFirst="0" w:colLast="0"/>
      <w:bookmarkEnd w:id="0"/>
      <w:r w:rsidRPr="000D07C8">
        <w:rPr>
          <w:b/>
          <w:color w:val="FF0000"/>
        </w:rPr>
        <w:t>БЕКІТЕМІН/УТВЕРЖДАЮ:</w:t>
      </w:r>
    </w:p>
    <w:p w14:paraId="13BBAA40" w14:textId="64EC6CC9" w:rsidR="00A61BF6" w:rsidRPr="000D07C8" w:rsidRDefault="000D07C8" w:rsidP="001F57D5">
      <w:pPr>
        <w:spacing w:line="240" w:lineRule="auto"/>
        <w:ind w:leftChars="2656" w:left="6376" w:hanging="2"/>
        <w:rPr>
          <w:color w:val="FF0000"/>
        </w:rPr>
      </w:pPr>
      <w:r w:rsidRPr="000D07C8">
        <w:rPr>
          <w:color w:val="FF0000"/>
          <w:lang w:val="kk-KZ"/>
        </w:rPr>
        <w:t>Директордың ОЖ жөніндегі орынбасары</w:t>
      </w:r>
      <w:r w:rsidRPr="000D07C8">
        <w:rPr>
          <w:color w:val="FF0000"/>
        </w:rPr>
        <w:t xml:space="preserve"> </w:t>
      </w:r>
      <w:r w:rsidR="001F57D5" w:rsidRPr="000D07C8">
        <w:rPr>
          <w:color w:val="FF0000"/>
        </w:rPr>
        <w:t>/</w:t>
      </w:r>
    </w:p>
    <w:p w14:paraId="22EB40EB" w14:textId="77777777" w:rsidR="000D07C8" w:rsidRPr="000D07C8" w:rsidRDefault="000D07C8" w:rsidP="001F57D5">
      <w:pPr>
        <w:spacing w:line="240" w:lineRule="auto"/>
        <w:ind w:leftChars="2656" w:left="6376" w:hanging="2"/>
        <w:rPr>
          <w:color w:val="FF0000"/>
        </w:rPr>
      </w:pPr>
      <w:r w:rsidRPr="000D07C8">
        <w:rPr>
          <w:color w:val="FF0000"/>
        </w:rPr>
        <w:t>Заместитель директора по учебной работе</w:t>
      </w:r>
    </w:p>
    <w:p w14:paraId="217F2036" w14:textId="7C00B7C8" w:rsidR="00A61BF6" w:rsidRPr="000D07C8" w:rsidRDefault="001F57D5" w:rsidP="001F57D5">
      <w:pPr>
        <w:spacing w:line="240" w:lineRule="auto"/>
        <w:ind w:leftChars="2656" w:left="6376" w:hanging="2"/>
        <w:rPr>
          <w:color w:val="FF0000"/>
        </w:rPr>
      </w:pPr>
      <w:r w:rsidRPr="000D07C8">
        <w:rPr>
          <w:color w:val="FF0000"/>
        </w:rPr>
        <w:t>_________________</w:t>
      </w:r>
      <w:r w:rsidR="000D07C8" w:rsidRPr="000D07C8">
        <w:rPr>
          <w:color w:val="FF0000"/>
        </w:rPr>
        <w:t xml:space="preserve"> Искаков Ф.М.</w:t>
      </w:r>
    </w:p>
    <w:p w14:paraId="5EEEBC71" w14:textId="48FC5CCE" w:rsidR="003265D3" w:rsidRPr="000D07C8" w:rsidRDefault="003265D3" w:rsidP="001F57D5">
      <w:pPr>
        <w:spacing w:line="240" w:lineRule="auto"/>
        <w:ind w:leftChars="2656" w:left="6376" w:hanging="2"/>
        <w:rPr>
          <w:b/>
          <w:i/>
          <w:iCs/>
          <w:color w:val="FF0000"/>
          <w:sz w:val="18"/>
          <w:szCs w:val="18"/>
        </w:rPr>
      </w:pPr>
      <w:r w:rsidRPr="000D07C8">
        <w:rPr>
          <w:i/>
          <w:iCs/>
          <w:color w:val="FF0000"/>
          <w:sz w:val="18"/>
          <w:szCs w:val="18"/>
          <w:lang w:val="kk-KZ"/>
        </w:rPr>
        <w:t xml:space="preserve">Тегі, аты, әкесінің аты / </w:t>
      </w:r>
      <w:r w:rsidRPr="000D07C8">
        <w:rPr>
          <w:i/>
          <w:iCs/>
          <w:color w:val="FF0000"/>
          <w:sz w:val="18"/>
          <w:szCs w:val="18"/>
        </w:rPr>
        <w:t>фамилия, имя, отчество</w:t>
      </w:r>
      <w:r w:rsidR="000D07C8" w:rsidRPr="000D07C8">
        <w:rPr>
          <w:i/>
          <w:iCs/>
          <w:color w:val="FF0000"/>
          <w:sz w:val="18"/>
          <w:szCs w:val="18"/>
        </w:rPr>
        <w:t xml:space="preserve"> </w:t>
      </w:r>
      <w:r w:rsidRPr="000D07C8">
        <w:rPr>
          <w:i/>
          <w:iCs/>
          <w:color w:val="FF0000"/>
          <w:sz w:val="18"/>
          <w:szCs w:val="18"/>
          <w:lang w:val="kk-KZ"/>
        </w:rPr>
        <w:t>(болған жағдайда/при его наличии</w:t>
      </w:r>
      <w:r w:rsidRPr="000D07C8">
        <w:rPr>
          <w:i/>
          <w:iCs/>
          <w:color w:val="FF0000"/>
          <w:sz w:val="18"/>
          <w:szCs w:val="18"/>
        </w:rPr>
        <w:t>)</w:t>
      </w:r>
    </w:p>
    <w:p w14:paraId="129DA7E6" w14:textId="68FB4D1A" w:rsidR="001F57D5" w:rsidRPr="000D07C8" w:rsidRDefault="001F57D5" w:rsidP="001F57D5">
      <w:pPr>
        <w:ind w:leftChars="2656" w:left="6376" w:hanging="2"/>
        <w:rPr>
          <w:color w:val="FF0000"/>
        </w:rPr>
      </w:pPr>
      <w:r w:rsidRPr="000D07C8">
        <w:rPr>
          <w:color w:val="FF0000"/>
          <w:u w:val="single"/>
        </w:rPr>
        <w:t xml:space="preserve">" </w:t>
      </w:r>
      <w:r w:rsidR="003265D3" w:rsidRPr="000D07C8">
        <w:rPr>
          <w:color w:val="FF0000"/>
          <w:u w:val="single"/>
        </w:rPr>
        <w:t xml:space="preserve">        </w:t>
      </w:r>
      <w:r w:rsidRPr="000D07C8">
        <w:rPr>
          <w:color w:val="FF0000"/>
        </w:rPr>
        <w:t xml:space="preserve">" </w:t>
      </w:r>
      <w:r w:rsidR="003265D3" w:rsidRPr="000D07C8">
        <w:rPr>
          <w:color w:val="FF0000"/>
        </w:rPr>
        <w:t>____</w:t>
      </w:r>
      <w:bookmarkStart w:id="1" w:name="_GoBack"/>
      <w:bookmarkEnd w:id="1"/>
      <w:r w:rsidR="003265D3" w:rsidRPr="000D07C8">
        <w:rPr>
          <w:color w:val="FF0000"/>
        </w:rPr>
        <w:t>______20___год</w:t>
      </w:r>
      <w:r w:rsidRPr="000D07C8">
        <w:rPr>
          <w:color w:val="FF0000"/>
        </w:rPr>
        <w:t xml:space="preserve"> </w:t>
      </w:r>
      <w:r w:rsidRPr="000D07C8">
        <w:rPr>
          <w:color w:val="FF0000"/>
          <w:u w:val="single"/>
        </w:rPr>
        <w:t xml:space="preserve">              </w:t>
      </w:r>
    </w:p>
    <w:p w14:paraId="4E693FF4" w14:textId="77777777" w:rsidR="00A61BF6" w:rsidRPr="000D07C8" w:rsidRDefault="001F57D5">
      <w:pPr>
        <w:spacing w:after="160" w:line="259" w:lineRule="auto"/>
        <w:ind w:left="0" w:hanging="2"/>
        <w:jc w:val="center"/>
        <w:rPr>
          <w:rFonts w:ascii="Calibri" w:eastAsia="Calibri" w:hAnsi="Calibri" w:cs="Calibri"/>
          <w:b/>
          <w:color w:val="FF0000"/>
        </w:rPr>
      </w:pPr>
      <w:r w:rsidRPr="000D07C8">
        <w:rPr>
          <w:rFonts w:ascii="Calibri" w:eastAsia="Calibri" w:hAnsi="Calibri" w:cs="Calibri"/>
          <w:b/>
          <w:color w:val="FF0000"/>
        </w:rPr>
        <w:t xml:space="preserve">  </w:t>
      </w:r>
    </w:p>
    <w:p w14:paraId="36C7447D" w14:textId="77777777" w:rsidR="00A61BF6" w:rsidRDefault="00A61BF6">
      <w:pPr>
        <w:spacing w:after="160" w:line="259" w:lineRule="auto"/>
        <w:ind w:left="0" w:hanging="2"/>
        <w:jc w:val="center"/>
        <w:rPr>
          <w:rFonts w:ascii="Calibri" w:eastAsia="Calibri" w:hAnsi="Calibri" w:cs="Calibri"/>
          <w:b/>
        </w:rPr>
      </w:pPr>
    </w:p>
    <w:p w14:paraId="5A161DB9" w14:textId="56FED33F" w:rsidR="003265D3" w:rsidRPr="003265D3" w:rsidRDefault="00D141A0" w:rsidP="003265D3">
      <w:pPr>
        <w:spacing w:after="160" w:line="259" w:lineRule="auto"/>
        <w:ind w:left="1" w:hanging="3"/>
        <w:jc w:val="center"/>
        <w:rPr>
          <w:b/>
          <w:sz w:val="28"/>
          <w:szCs w:val="28"/>
          <w:lang w:val="kk-KZ"/>
        </w:rPr>
      </w:pPr>
      <w:r w:rsidRPr="003265D3">
        <w:rPr>
          <w:b/>
          <w:sz w:val="28"/>
          <w:szCs w:val="28"/>
          <w:lang w:val="kk-KZ"/>
        </w:rPr>
        <w:t xml:space="preserve">ПӘН / МОДУЛЬ / </w:t>
      </w:r>
      <w:r w:rsidRPr="003265D3">
        <w:rPr>
          <w:b/>
          <w:sz w:val="28"/>
          <w:szCs w:val="28"/>
        </w:rPr>
        <w:t>ӨНДІРІСТІК ОҚЫТУ</w:t>
      </w:r>
      <w:r w:rsidRPr="003265D3">
        <w:rPr>
          <w:b/>
          <w:sz w:val="28"/>
          <w:szCs w:val="28"/>
          <w:lang w:val="kk-KZ"/>
        </w:rPr>
        <w:t xml:space="preserve">  МЕН КӘСІПТІК ПРАКТИКА БОЙЫНША ОҚУ ЖҰМЫС БАҒДАРЛАМАСЫ</w:t>
      </w:r>
    </w:p>
    <w:p w14:paraId="01478E93" w14:textId="0E24A89C" w:rsidR="00A61BF6" w:rsidRDefault="00D141A0" w:rsidP="003265D3">
      <w:pPr>
        <w:spacing w:after="160" w:line="259" w:lineRule="auto"/>
        <w:ind w:leftChars="2" w:left="5" w:firstLineChars="0" w:firstLine="0"/>
        <w:jc w:val="center"/>
        <w:rPr>
          <w:bCs/>
          <w:sz w:val="28"/>
          <w:szCs w:val="28"/>
        </w:rPr>
      </w:pPr>
      <w:r w:rsidRPr="003265D3">
        <w:rPr>
          <w:b/>
          <w:sz w:val="28"/>
          <w:szCs w:val="28"/>
        </w:rPr>
        <w:t>РАБОЧАЯ УЧЕБНАЯ ПРОГРАММА ПО ДИСЦИПЛИНЕ / МОДУЛЮ / ПРОИЗВОДСТВЕННОМУ ОБУЧЕНИЮ И ПРОФЕССИОНАЛЬНОЙ ПРАКТИКЕ</w:t>
      </w:r>
      <w:r>
        <w:rPr>
          <w:bCs/>
          <w:sz w:val="28"/>
          <w:szCs w:val="28"/>
        </w:rPr>
        <w:t xml:space="preserve">  </w:t>
      </w:r>
      <w:r w:rsidR="003265D3">
        <w:rPr>
          <w:bCs/>
          <w:sz w:val="28"/>
          <w:szCs w:val="28"/>
        </w:rPr>
        <w:t>_____________________________________________________________________</w:t>
      </w:r>
      <w:r w:rsidR="00A92E96">
        <w:rPr>
          <w:bCs/>
          <w:sz w:val="28"/>
          <w:szCs w:val="28"/>
        </w:rPr>
        <w:t>_______</w:t>
      </w:r>
    </w:p>
    <w:p w14:paraId="7BECEB3B" w14:textId="74717B43" w:rsidR="003265D3" w:rsidRPr="003265D3" w:rsidRDefault="003265D3" w:rsidP="003265D3">
      <w:pPr>
        <w:spacing w:after="160" w:line="259" w:lineRule="auto"/>
        <w:ind w:leftChars="2" w:left="5" w:firstLineChars="0" w:firstLine="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  <w:r w:rsidR="00A92E96">
        <w:rPr>
          <w:b/>
          <w:sz w:val="28"/>
          <w:szCs w:val="28"/>
        </w:rPr>
        <w:t>_______</w:t>
      </w:r>
    </w:p>
    <w:p w14:paraId="354D9CBF" w14:textId="66DB19D8" w:rsidR="003265D3" w:rsidRPr="00A92E96" w:rsidRDefault="003265D3" w:rsidP="003265D3">
      <w:pPr>
        <w:ind w:left="0" w:hanging="2"/>
        <w:jc w:val="center"/>
        <w:rPr>
          <w:i/>
          <w:vertAlign w:val="superscript"/>
        </w:rPr>
      </w:pPr>
      <w:r w:rsidRPr="00A92E96">
        <w:rPr>
          <w:i/>
          <w:vertAlign w:val="superscript"/>
        </w:rPr>
        <w:t xml:space="preserve">(модуль </w:t>
      </w:r>
      <w:proofErr w:type="spellStart"/>
      <w:r w:rsidRPr="00A92E96">
        <w:rPr>
          <w:i/>
          <w:vertAlign w:val="superscript"/>
        </w:rPr>
        <w:t>немесе</w:t>
      </w:r>
      <w:proofErr w:type="spellEnd"/>
      <w:r w:rsidRPr="00A92E96">
        <w:rPr>
          <w:i/>
          <w:vertAlign w:val="superscript"/>
        </w:rPr>
        <w:t xml:space="preserve"> </w:t>
      </w:r>
      <w:r w:rsidRPr="00A92E96">
        <w:rPr>
          <w:i/>
          <w:vertAlign w:val="superscript"/>
          <w:lang w:val="kk-KZ"/>
        </w:rPr>
        <w:t xml:space="preserve">пән </w:t>
      </w:r>
      <w:r w:rsidRPr="00A92E96">
        <w:rPr>
          <w:i/>
          <w:vertAlign w:val="superscript"/>
        </w:rPr>
        <w:t xml:space="preserve">атауы /наименование </w:t>
      </w:r>
      <w:proofErr w:type="gramStart"/>
      <w:r w:rsidRPr="00A92E96">
        <w:rPr>
          <w:i/>
          <w:vertAlign w:val="superscript"/>
        </w:rPr>
        <w:t>модуля</w:t>
      </w:r>
      <w:r w:rsidRPr="00A92E96">
        <w:rPr>
          <w:i/>
          <w:vertAlign w:val="superscript"/>
          <w:lang w:val="kk-KZ"/>
        </w:rPr>
        <w:t xml:space="preserve">  или</w:t>
      </w:r>
      <w:proofErr w:type="gramEnd"/>
      <w:r w:rsidRPr="00A92E96">
        <w:rPr>
          <w:i/>
          <w:vertAlign w:val="superscript"/>
          <w:lang w:val="kk-KZ"/>
        </w:rPr>
        <w:t xml:space="preserve"> дисциплины</w:t>
      </w:r>
      <w:r w:rsidRPr="00A92E96">
        <w:rPr>
          <w:i/>
          <w:vertAlign w:val="superscript"/>
        </w:rPr>
        <w:t>)</w:t>
      </w:r>
    </w:p>
    <w:p w14:paraId="39907D01" w14:textId="77777777" w:rsidR="00A61BF6" w:rsidRPr="00A92E96" w:rsidRDefault="00A61BF6" w:rsidP="003265D3">
      <w:pPr>
        <w:spacing w:line="240" w:lineRule="auto"/>
        <w:ind w:leftChars="0" w:left="0" w:firstLineChars="0" w:firstLine="0"/>
        <w:rPr>
          <w:color w:val="000000"/>
          <w:sz w:val="28"/>
          <w:szCs w:val="28"/>
          <w:vertAlign w:val="superscript"/>
        </w:rPr>
      </w:pPr>
    </w:p>
    <w:p w14:paraId="7FBC53B9" w14:textId="3AE62C92" w:rsidR="00A61BF6" w:rsidRPr="00081A50" w:rsidRDefault="001F57D5" w:rsidP="00326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u w:val="single"/>
        </w:rPr>
      </w:pPr>
      <w:proofErr w:type="gramStart"/>
      <w:r w:rsidRPr="00081A50">
        <w:rPr>
          <w:b/>
          <w:color w:val="000000"/>
          <w:sz w:val="28"/>
          <w:szCs w:val="28"/>
        </w:rPr>
        <w:t>Мамандық</w:t>
      </w:r>
      <w:r w:rsidR="003265D3" w:rsidRPr="00081A50">
        <w:rPr>
          <w:b/>
          <w:color w:val="000000"/>
          <w:sz w:val="28"/>
          <w:szCs w:val="28"/>
        </w:rPr>
        <w:t>:_</w:t>
      </w:r>
      <w:proofErr w:type="gramEnd"/>
      <w:r w:rsidR="003265D3" w:rsidRPr="00081A50">
        <w:rPr>
          <w:b/>
          <w:color w:val="000000"/>
          <w:sz w:val="28"/>
          <w:szCs w:val="28"/>
        </w:rPr>
        <w:t>______________________________________________________________</w:t>
      </w:r>
      <w:r w:rsidRPr="00081A50">
        <w:rPr>
          <w:b/>
          <w:color w:val="000000"/>
          <w:sz w:val="28"/>
          <w:szCs w:val="28"/>
        </w:rPr>
        <w:t xml:space="preserve"> </w:t>
      </w:r>
      <w:r w:rsidR="00A92E96">
        <w:rPr>
          <w:b/>
          <w:color w:val="000000"/>
          <w:sz w:val="28"/>
          <w:szCs w:val="28"/>
        </w:rPr>
        <w:t>__</w:t>
      </w:r>
    </w:p>
    <w:p w14:paraId="14E18FCA" w14:textId="77777777" w:rsidR="003265D3" w:rsidRPr="00081A50" w:rsidRDefault="00326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</w:p>
    <w:p w14:paraId="76E4CD13" w14:textId="4D9016C9" w:rsidR="00A61BF6" w:rsidRPr="00081A50" w:rsidRDefault="001F5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081A50">
        <w:rPr>
          <w:b/>
          <w:color w:val="000000"/>
          <w:sz w:val="28"/>
          <w:szCs w:val="28"/>
        </w:rPr>
        <w:t xml:space="preserve">Специальность: </w:t>
      </w:r>
      <w:r w:rsidR="003265D3" w:rsidRPr="00081A50">
        <w:rPr>
          <w:b/>
          <w:color w:val="000000"/>
          <w:sz w:val="28"/>
          <w:szCs w:val="28"/>
        </w:rPr>
        <w:t>___________________________________________________________</w:t>
      </w:r>
      <w:r w:rsidR="00A92E96">
        <w:rPr>
          <w:b/>
          <w:color w:val="000000"/>
          <w:sz w:val="28"/>
          <w:szCs w:val="28"/>
        </w:rPr>
        <w:t>__</w:t>
      </w:r>
    </w:p>
    <w:p w14:paraId="429C4F42" w14:textId="4980C2F4" w:rsidR="00A61BF6" w:rsidRPr="00A92E96" w:rsidRDefault="001F5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vertAlign w:val="superscript"/>
        </w:rPr>
      </w:pPr>
      <w:r w:rsidRPr="00A92E96">
        <w:rPr>
          <w:i/>
          <w:color w:val="000000"/>
          <w:vertAlign w:val="superscript"/>
        </w:rPr>
        <w:t>(код және атауы</w:t>
      </w:r>
      <w:r w:rsidR="00D141A0" w:rsidRPr="00A92E96">
        <w:rPr>
          <w:i/>
          <w:color w:val="000000"/>
          <w:vertAlign w:val="superscript"/>
        </w:rPr>
        <w:t xml:space="preserve"> </w:t>
      </w:r>
      <w:r w:rsidRPr="00A92E96">
        <w:rPr>
          <w:i/>
          <w:color w:val="000000"/>
          <w:vertAlign w:val="superscript"/>
        </w:rPr>
        <w:t>/ код и наименование)</w:t>
      </w:r>
    </w:p>
    <w:p w14:paraId="01996C79" w14:textId="6427F3E6" w:rsidR="00A61BF6" w:rsidRPr="00081A50" w:rsidRDefault="001F5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gramStart"/>
      <w:r w:rsidRPr="00081A50">
        <w:rPr>
          <w:b/>
          <w:color w:val="000000"/>
          <w:sz w:val="28"/>
          <w:szCs w:val="28"/>
        </w:rPr>
        <w:t>Квалификация:</w:t>
      </w:r>
      <w:r w:rsidR="0094089C">
        <w:rPr>
          <w:b/>
          <w:color w:val="000000"/>
          <w:sz w:val="28"/>
          <w:szCs w:val="28"/>
        </w:rPr>
        <w:t>.</w:t>
      </w:r>
      <w:proofErr w:type="gramEnd"/>
      <w:r w:rsidR="003265D3" w:rsidRPr="00081A50">
        <w:rPr>
          <w:color w:val="000000"/>
          <w:sz w:val="28"/>
          <w:szCs w:val="28"/>
        </w:rPr>
        <w:t>___________________________________________________________</w:t>
      </w:r>
      <w:r w:rsidR="00A92E96">
        <w:rPr>
          <w:color w:val="000000"/>
          <w:sz w:val="28"/>
          <w:szCs w:val="28"/>
        </w:rPr>
        <w:t>__</w:t>
      </w:r>
    </w:p>
    <w:p w14:paraId="1CB7276F" w14:textId="77777777" w:rsidR="003265D3" w:rsidRPr="00081A50" w:rsidRDefault="00326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</w:p>
    <w:p w14:paraId="75E31B18" w14:textId="34AA5213" w:rsidR="00A61BF6" w:rsidRPr="00081A50" w:rsidRDefault="001F5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RPr="00081A50">
        <w:rPr>
          <w:b/>
          <w:color w:val="000000"/>
          <w:sz w:val="28"/>
          <w:szCs w:val="28"/>
        </w:rPr>
        <w:t xml:space="preserve">Біліктілік: </w:t>
      </w:r>
      <w:r w:rsidR="003265D3" w:rsidRPr="00081A50">
        <w:rPr>
          <w:color w:val="000000"/>
          <w:sz w:val="28"/>
          <w:szCs w:val="28"/>
        </w:rPr>
        <w:t>________________________________________________________________</w:t>
      </w:r>
      <w:r w:rsidR="00A92E96">
        <w:rPr>
          <w:color w:val="000000"/>
          <w:sz w:val="28"/>
          <w:szCs w:val="28"/>
        </w:rPr>
        <w:t>__</w:t>
      </w:r>
    </w:p>
    <w:p w14:paraId="24937051" w14:textId="59518966" w:rsidR="00A61BF6" w:rsidRPr="00A92E96" w:rsidRDefault="001F57D5" w:rsidP="00A9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vertAlign w:val="superscript"/>
        </w:rPr>
      </w:pPr>
      <w:proofErr w:type="gramStart"/>
      <w:r w:rsidRPr="00A92E96">
        <w:rPr>
          <w:i/>
          <w:color w:val="000000"/>
          <w:vertAlign w:val="superscript"/>
        </w:rPr>
        <w:t>(</w:t>
      </w:r>
      <w:r w:rsidR="00D141A0" w:rsidRPr="00A92E96">
        <w:rPr>
          <w:i/>
          <w:color w:val="000000"/>
          <w:vertAlign w:val="superscript"/>
        </w:rPr>
        <w:t xml:space="preserve"> </w:t>
      </w:r>
      <w:r w:rsidRPr="00A92E96">
        <w:rPr>
          <w:i/>
          <w:color w:val="000000"/>
          <w:vertAlign w:val="superscript"/>
        </w:rPr>
        <w:t>код</w:t>
      </w:r>
      <w:proofErr w:type="gramEnd"/>
      <w:r w:rsidRPr="00A92E96">
        <w:rPr>
          <w:i/>
          <w:color w:val="000000"/>
          <w:vertAlign w:val="superscript"/>
        </w:rPr>
        <w:t xml:space="preserve"> және атауы</w:t>
      </w:r>
      <w:r w:rsidR="00D141A0" w:rsidRPr="00A92E96">
        <w:rPr>
          <w:i/>
          <w:color w:val="000000"/>
          <w:vertAlign w:val="superscript"/>
        </w:rPr>
        <w:t xml:space="preserve"> </w:t>
      </w:r>
      <w:r w:rsidRPr="00A92E96">
        <w:rPr>
          <w:i/>
          <w:color w:val="000000"/>
          <w:vertAlign w:val="superscript"/>
        </w:rPr>
        <w:t xml:space="preserve"> /</w:t>
      </w:r>
      <w:r w:rsidR="00D141A0" w:rsidRPr="00A92E96">
        <w:rPr>
          <w:i/>
          <w:color w:val="000000"/>
          <w:vertAlign w:val="superscript"/>
        </w:rPr>
        <w:t xml:space="preserve"> </w:t>
      </w:r>
      <w:r w:rsidRPr="00A92E96">
        <w:rPr>
          <w:i/>
          <w:color w:val="000000"/>
          <w:vertAlign w:val="superscript"/>
        </w:rPr>
        <w:t>код и наименование</w:t>
      </w:r>
      <w:r w:rsidR="00D141A0" w:rsidRPr="00A92E96">
        <w:rPr>
          <w:i/>
          <w:color w:val="000000"/>
          <w:vertAlign w:val="superscript"/>
        </w:rPr>
        <w:t xml:space="preserve"> </w:t>
      </w:r>
      <w:r w:rsidRPr="00A92E96">
        <w:rPr>
          <w:i/>
          <w:color w:val="000000"/>
          <w:vertAlign w:val="superscript"/>
        </w:rPr>
        <w:t>)</w:t>
      </w:r>
    </w:p>
    <w:p w14:paraId="46EA40E1" w14:textId="0EB4A884" w:rsidR="00A61BF6" w:rsidRPr="00081A50" w:rsidRDefault="001F5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b/>
          <w:color w:val="000000"/>
          <w:sz w:val="28"/>
          <w:szCs w:val="28"/>
        </w:rPr>
      </w:pPr>
      <w:r w:rsidRPr="00081A50">
        <w:rPr>
          <w:b/>
          <w:color w:val="000000"/>
          <w:sz w:val="28"/>
          <w:szCs w:val="28"/>
        </w:rPr>
        <w:t>Оқыту нысаны</w:t>
      </w:r>
      <w:r w:rsidR="00D141A0" w:rsidRPr="00081A50">
        <w:rPr>
          <w:b/>
          <w:color w:val="000000"/>
          <w:sz w:val="28"/>
          <w:szCs w:val="28"/>
        </w:rPr>
        <w:t xml:space="preserve"> </w:t>
      </w:r>
      <w:r w:rsidR="00081A50" w:rsidRPr="00081A50">
        <w:rPr>
          <w:b/>
          <w:color w:val="000000"/>
          <w:sz w:val="28"/>
          <w:szCs w:val="28"/>
        </w:rPr>
        <w:t>________________</w:t>
      </w:r>
      <w:r w:rsidR="00D141A0" w:rsidRPr="00081A50">
        <w:rPr>
          <w:b/>
          <w:color w:val="000000"/>
          <w:sz w:val="28"/>
          <w:szCs w:val="28"/>
        </w:rPr>
        <w:t xml:space="preserve">орта </w:t>
      </w:r>
      <w:r w:rsidR="00D141A0" w:rsidRPr="00081A50">
        <w:rPr>
          <w:b/>
          <w:color w:val="000000"/>
          <w:sz w:val="28"/>
          <w:szCs w:val="28"/>
          <w:lang w:val="kk-KZ"/>
        </w:rPr>
        <w:t xml:space="preserve">білім базасында </w:t>
      </w:r>
      <w:r w:rsidR="00081A50" w:rsidRPr="00081A50">
        <w:rPr>
          <w:b/>
          <w:color w:val="000000"/>
          <w:sz w:val="28"/>
          <w:szCs w:val="28"/>
          <w:lang w:val="kk-KZ"/>
        </w:rPr>
        <w:t>____________</w:t>
      </w:r>
      <w:r w:rsidR="00081A50" w:rsidRPr="00081A50">
        <w:rPr>
          <w:b/>
          <w:color w:val="000000"/>
          <w:sz w:val="28"/>
          <w:szCs w:val="28"/>
        </w:rPr>
        <w:t>____________</w:t>
      </w:r>
      <w:r w:rsidR="00A92E96">
        <w:rPr>
          <w:b/>
          <w:color w:val="000000"/>
          <w:sz w:val="28"/>
          <w:szCs w:val="28"/>
        </w:rPr>
        <w:t>___</w:t>
      </w:r>
    </w:p>
    <w:p w14:paraId="686EBFF1" w14:textId="2250D4CF" w:rsidR="00081A50" w:rsidRPr="00081A50" w:rsidRDefault="00081A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b/>
          <w:bCs/>
          <w:color w:val="000000"/>
          <w:sz w:val="28"/>
          <w:szCs w:val="28"/>
          <w:lang w:val="kk-KZ"/>
        </w:rPr>
      </w:pPr>
      <w:r w:rsidRPr="00081A50">
        <w:rPr>
          <w:b/>
          <w:bCs/>
          <w:color w:val="000000"/>
          <w:sz w:val="28"/>
          <w:szCs w:val="28"/>
          <w:lang w:val="kk-KZ"/>
        </w:rPr>
        <w:t>Форма обучения________________на базе________________среднего образования</w:t>
      </w:r>
    </w:p>
    <w:p w14:paraId="23C7D6F9" w14:textId="7C9DDAF5" w:rsidR="00A61BF6" w:rsidRDefault="001F57D5" w:rsidP="00A92E96">
      <w:pPr>
        <w:spacing w:before="240" w:after="240" w:line="360" w:lineRule="auto"/>
        <w:ind w:left="1" w:hanging="3"/>
        <w:rPr>
          <w:sz w:val="28"/>
          <w:szCs w:val="28"/>
        </w:rPr>
      </w:pPr>
      <w:r w:rsidRPr="00081A50">
        <w:rPr>
          <w:b/>
          <w:sz w:val="28"/>
          <w:szCs w:val="28"/>
        </w:rPr>
        <w:t>Жалпы сағат</w:t>
      </w:r>
      <w:r w:rsidR="00081A50" w:rsidRPr="00081A50">
        <w:rPr>
          <w:b/>
          <w:sz w:val="28"/>
          <w:szCs w:val="28"/>
        </w:rPr>
        <w:t xml:space="preserve"> саны </w:t>
      </w:r>
      <w:r w:rsidR="00A92E96">
        <w:rPr>
          <w:b/>
          <w:sz w:val="28"/>
          <w:szCs w:val="28"/>
        </w:rPr>
        <w:t xml:space="preserve">/ </w:t>
      </w:r>
      <w:r w:rsidR="00A92E96" w:rsidRPr="00081A50">
        <w:rPr>
          <w:b/>
          <w:sz w:val="28"/>
          <w:szCs w:val="28"/>
        </w:rPr>
        <w:t xml:space="preserve">Общее количество часов </w:t>
      </w:r>
      <w:r w:rsidR="00081A50" w:rsidRPr="00081A50">
        <w:rPr>
          <w:b/>
          <w:sz w:val="28"/>
          <w:szCs w:val="28"/>
        </w:rPr>
        <w:t>_____</w:t>
      </w:r>
      <w:proofErr w:type="gramStart"/>
      <w:r w:rsidR="00081A50" w:rsidRPr="00081A50">
        <w:rPr>
          <w:b/>
          <w:sz w:val="28"/>
          <w:szCs w:val="28"/>
        </w:rPr>
        <w:t>_,кредит</w:t>
      </w:r>
      <w:proofErr w:type="gramEnd"/>
      <w:r w:rsidR="00081A50" w:rsidRPr="00081A50">
        <w:rPr>
          <w:b/>
          <w:sz w:val="28"/>
          <w:szCs w:val="28"/>
        </w:rPr>
        <w:t xml:space="preserve"> саны</w:t>
      </w:r>
      <w:r w:rsidR="00A92E96">
        <w:rPr>
          <w:b/>
          <w:sz w:val="28"/>
          <w:szCs w:val="28"/>
        </w:rPr>
        <w:t xml:space="preserve"> /</w:t>
      </w:r>
      <w:r w:rsidR="00A92E96" w:rsidRPr="00A92E96">
        <w:rPr>
          <w:b/>
          <w:sz w:val="28"/>
          <w:szCs w:val="28"/>
        </w:rPr>
        <w:t xml:space="preserve"> </w:t>
      </w:r>
      <w:r w:rsidR="00A92E96" w:rsidRPr="00081A50">
        <w:rPr>
          <w:b/>
          <w:sz w:val="28"/>
          <w:szCs w:val="28"/>
        </w:rPr>
        <w:t>кредитов</w:t>
      </w:r>
      <w:r w:rsidR="00A92E96">
        <w:rPr>
          <w:b/>
          <w:sz w:val="28"/>
          <w:szCs w:val="28"/>
        </w:rPr>
        <w:t>______</w:t>
      </w:r>
      <w:r w:rsidR="00A92E96" w:rsidRPr="00081A50">
        <w:rPr>
          <w:b/>
          <w:sz w:val="28"/>
          <w:szCs w:val="28"/>
        </w:rPr>
        <w:t xml:space="preserve"> </w:t>
      </w:r>
    </w:p>
    <w:p w14:paraId="38AC2635" w14:textId="38928D94" w:rsidR="00A61BF6" w:rsidRPr="00A92E96" w:rsidRDefault="00A9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sz w:val="28"/>
          <w:szCs w:val="28"/>
        </w:rPr>
      </w:pPr>
      <w:r w:rsidRPr="00A92E96">
        <w:rPr>
          <w:b/>
          <w:bCs/>
          <w:sz w:val="28"/>
          <w:szCs w:val="28"/>
          <w:lang w:val="kk-KZ"/>
        </w:rPr>
        <w:t xml:space="preserve">Әзірлеуші (-лер) /  </w:t>
      </w:r>
      <w:r>
        <w:rPr>
          <w:b/>
          <w:bCs/>
          <w:sz w:val="28"/>
          <w:szCs w:val="28"/>
          <w:lang w:val="kk-KZ"/>
        </w:rPr>
        <w:t>Р</w:t>
      </w:r>
      <w:r w:rsidRPr="00A92E96">
        <w:rPr>
          <w:b/>
          <w:bCs/>
          <w:sz w:val="28"/>
          <w:szCs w:val="28"/>
          <w:lang w:val="kk-KZ"/>
        </w:rPr>
        <w:t>азработчик (-и</w:t>
      </w:r>
      <w:r w:rsidRPr="00A92E96">
        <w:rPr>
          <w:sz w:val="28"/>
          <w:szCs w:val="28"/>
        </w:rPr>
        <w:t>)_________________________________</w:t>
      </w:r>
      <w:r>
        <w:rPr>
          <w:sz w:val="28"/>
          <w:szCs w:val="28"/>
          <w:lang w:val="kk-KZ"/>
        </w:rPr>
        <w:t>____________</w:t>
      </w:r>
    </w:p>
    <w:p w14:paraId="3D598B64" w14:textId="07476745" w:rsidR="00A92E96" w:rsidRPr="00A92E96" w:rsidRDefault="00A92E96" w:rsidP="00A92E96">
      <w:pPr>
        <w:pStyle w:val="aff1"/>
        <w:ind w:left="0" w:hanging="2"/>
        <w:jc w:val="center"/>
        <w:rPr>
          <w:i/>
          <w:iCs/>
          <w:vertAlign w:val="superscript"/>
          <w:lang w:val="kk-KZ"/>
        </w:rPr>
      </w:pPr>
      <w:r w:rsidRPr="00A92E96">
        <w:rPr>
          <w:i/>
          <w:iCs/>
          <w:vertAlign w:val="superscript"/>
          <w:lang w:val="kk-KZ"/>
        </w:rPr>
        <w:t xml:space="preserve">                                                               (қолы) тегі, аты, әкесінің аты (болған жағдайда) / </w:t>
      </w:r>
    </w:p>
    <w:p w14:paraId="3F19D719" w14:textId="045AC250" w:rsidR="00A61BF6" w:rsidRPr="009114A8" w:rsidRDefault="00946300" w:rsidP="00946300">
      <w:pPr>
        <w:pStyle w:val="aff1"/>
        <w:ind w:left="0" w:hanging="2"/>
        <w:jc w:val="center"/>
        <w:rPr>
          <w:i/>
          <w:iCs/>
          <w:vertAlign w:val="superscript"/>
        </w:rPr>
      </w:pPr>
      <w:r>
        <w:rPr>
          <w:i/>
          <w:iCs/>
          <w:vertAlign w:val="superscript"/>
        </w:rPr>
        <w:t xml:space="preserve">                                                               </w:t>
      </w:r>
      <w:r w:rsidR="00A92E96" w:rsidRPr="00A92E96">
        <w:rPr>
          <w:i/>
          <w:iCs/>
          <w:vertAlign w:val="superscript"/>
        </w:rPr>
        <w:t>(подпись) фамилия, имя, отчество (при его наличи</w:t>
      </w:r>
      <w:bookmarkStart w:id="2" w:name="_heading=h.30j0zll" w:colFirst="0" w:colLast="0"/>
      <w:bookmarkEnd w:id="2"/>
      <w:r w:rsidR="00A92E96" w:rsidRPr="00A92E96">
        <w:rPr>
          <w:i/>
          <w:iCs/>
          <w:vertAlign w:val="superscript"/>
        </w:rPr>
        <w:t>и)</w:t>
      </w:r>
      <w:r w:rsidR="001F57D5">
        <w:br w:type="page"/>
      </w:r>
      <w:r w:rsidR="001F57D5" w:rsidRPr="009114A8">
        <w:rPr>
          <w:b/>
        </w:rPr>
        <w:lastRenderedPageBreak/>
        <w:t>ТҮСІНІК ХАТ</w:t>
      </w:r>
    </w:p>
    <w:p w14:paraId="5D5DB318" w14:textId="1F9827E7" w:rsidR="00A61BF6" w:rsidRPr="009114A8" w:rsidRDefault="001F57D5" w:rsidP="00946300">
      <w:pPr>
        <w:shd w:val="clear" w:color="auto" w:fill="FFFFFF"/>
        <w:ind w:left="0" w:hanging="2"/>
        <w:jc w:val="center"/>
        <w:rPr>
          <w:b/>
        </w:rPr>
      </w:pPr>
      <w:r w:rsidRPr="009114A8">
        <w:rPr>
          <w:b/>
        </w:rPr>
        <w:t>ПОЯСНИТЕЛЬНАЯ ЗАПИСКА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8"/>
        <w:gridCol w:w="4105"/>
      </w:tblGrid>
      <w:tr w:rsidR="001B3D45" w:rsidRPr="009114A8" w14:paraId="6C138B36" w14:textId="77777777" w:rsidTr="000D07C8">
        <w:tc>
          <w:tcPr>
            <w:tcW w:w="6658" w:type="dxa"/>
            <w:vAlign w:val="center"/>
          </w:tcPr>
          <w:p w14:paraId="68537FDF" w14:textId="77777777" w:rsidR="00946300" w:rsidRPr="0094089C" w:rsidRDefault="001B3D45" w:rsidP="001B3D45">
            <w:pPr>
              <w:ind w:leftChars="0" w:left="0" w:firstLineChars="0"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Пән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/модуль </w:t>
            </w: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сипаттамасы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</w:p>
          <w:p w14:paraId="760693C2" w14:textId="3E915415" w:rsidR="001B3D45" w:rsidRPr="0094089C" w:rsidRDefault="001B3D45" w:rsidP="001B3D45">
            <w:pPr>
              <w:ind w:leftChars="0" w:left="0" w:firstLineChars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Описание дисциплины/модуля</w:t>
            </w:r>
          </w:p>
        </w:tc>
        <w:tc>
          <w:tcPr>
            <w:tcW w:w="4105" w:type="dxa"/>
            <w:vAlign w:val="center"/>
          </w:tcPr>
          <w:p w14:paraId="755F8238" w14:textId="0E08F125" w:rsidR="001B3D45" w:rsidRPr="009114A8" w:rsidRDefault="001B3D45" w:rsidP="001B3D45">
            <w:pPr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D45" w:rsidRPr="009114A8" w14:paraId="1F3129C9" w14:textId="77777777" w:rsidTr="000D07C8">
        <w:tc>
          <w:tcPr>
            <w:tcW w:w="6658" w:type="dxa"/>
            <w:vAlign w:val="center"/>
          </w:tcPr>
          <w:p w14:paraId="44D093F9" w14:textId="296D98A1" w:rsidR="001B3D45" w:rsidRPr="0094089C" w:rsidRDefault="001B3D45" w:rsidP="001B3D45">
            <w:pPr>
              <w:ind w:leftChars="0" w:left="0" w:firstLineChars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Қалыптастырылатын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/ Формируемые компетенции</w:t>
            </w:r>
          </w:p>
        </w:tc>
        <w:tc>
          <w:tcPr>
            <w:tcW w:w="4105" w:type="dxa"/>
            <w:vAlign w:val="center"/>
          </w:tcPr>
          <w:p w14:paraId="10C98CF4" w14:textId="58036DEB" w:rsidR="001B3D45" w:rsidRPr="009114A8" w:rsidRDefault="001B3D45" w:rsidP="001B3D45">
            <w:pPr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D45" w:rsidRPr="009114A8" w14:paraId="5D68B657" w14:textId="77777777" w:rsidTr="000D07C8">
        <w:tc>
          <w:tcPr>
            <w:tcW w:w="6658" w:type="dxa"/>
            <w:vAlign w:val="center"/>
          </w:tcPr>
          <w:p w14:paraId="3C1CBFE3" w14:textId="6DB4BCDF" w:rsidR="001B3D45" w:rsidRPr="0094089C" w:rsidRDefault="001B3D45" w:rsidP="001B3D45">
            <w:pPr>
              <w:ind w:leftChars="0" w:left="0" w:firstLineChars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Пререквизиттер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/ Пререквизиты</w:t>
            </w:r>
          </w:p>
        </w:tc>
        <w:tc>
          <w:tcPr>
            <w:tcW w:w="4105" w:type="dxa"/>
            <w:vAlign w:val="center"/>
          </w:tcPr>
          <w:p w14:paraId="35FA4653" w14:textId="15D16004" w:rsidR="001B3D45" w:rsidRPr="009114A8" w:rsidRDefault="001B3D45" w:rsidP="001B3D45">
            <w:pPr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D45" w:rsidRPr="009114A8" w14:paraId="3EC25F1A" w14:textId="77777777" w:rsidTr="000D07C8">
        <w:tc>
          <w:tcPr>
            <w:tcW w:w="6658" w:type="dxa"/>
            <w:vAlign w:val="center"/>
          </w:tcPr>
          <w:p w14:paraId="15281FCB" w14:textId="14811CA7" w:rsidR="001B3D45" w:rsidRPr="0094089C" w:rsidRDefault="001B3D45" w:rsidP="001B3D45">
            <w:pPr>
              <w:ind w:leftChars="0" w:left="0" w:firstLineChars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Постреквизиттер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/ Постреквизиты</w:t>
            </w:r>
          </w:p>
        </w:tc>
        <w:tc>
          <w:tcPr>
            <w:tcW w:w="4105" w:type="dxa"/>
            <w:vAlign w:val="center"/>
          </w:tcPr>
          <w:p w14:paraId="3F586FB6" w14:textId="3D835E6C" w:rsidR="001B3D45" w:rsidRPr="009114A8" w:rsidRDefault="001B3D45" w:rsidP="001B3D45">
            <w:pPr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D45" w:rsidRPr="009114A8" w14:paraId="4BB8DCA7" w14:textId="77777777" w:rsidTr="000D07C8">
        <w:tc>
          <w:tcPr>
            <w:tcW w:w="6658" w:type="dxa"/>
            <w:vAlign w:val="center"/>
          </w:tcPr>
          <w:p w14:paraId="41C734F3" w14:textId="2FB14040" w:rsidR="001B3D45" w:rsidRPr="0094089C" w:rsidRDefault="001B3D45" w:rsidP="001B3D45">
            <w:pPr>
              <w:ind w:leftChars="0" w:left="0" w:firstLineChars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Оқытуға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қажетті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құралдар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жабдықтар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/ Необходимые средства обучения, оборудование</w:t>
            </w:r>
          </w:p>
        </w:tc>
        <w:tc>
          <w:tcPr>
            <w:tcW w:w="4105" w:type="dxa"/>
            <w:vAlign w:val="center"/>
          </w:tcPr>
          <w:p w14:paraId="12471337" w14:textId="2B504C83" w:rsidR="001B3D45" w:rsidRPr="009114A8" w:rsidRDefault="001B3D45" w:rsidP="001B3D45">
            <w:pPr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D45" w:rsidRPr="009114A8" w14:paraId="5705693D" w14:textId="77777777" w:rsidTr="000D07C8">
        <w:tc>
          <w:tcPr>
            <w:tcW w:w="6658" w:type="dxa"/>
            <w:vAlign w:val="center"/>
          </w:tcPr>
          <w:p w14:paraId="0DF5CAF0" w14:textId="714D4204" w:rsidR="001B3D45" w:rsidRPr="0094089C" w:rsidRDefault="001B3D45" w:rsidP="001B3D45">
            <w:pPr>
              <w:ind w:leftChars="0" w:left="0" w:firstLineChars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Педагогтің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тердің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құралдары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/ Контактная информация педагога(</w:t>
            </w:r>
            <w:proofErr w:type="spellStart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940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):</w:t>
            </w:r>
          </w:p>
        </w:tc>
        <w:tc>
          <w:tcPr>
            <w:tcW w:w="4105" w:type="dxa"/>
            <w:vAlign w:val="center"/>
          </w:tcPr>
          <w:p w14:paraId="29770B9E" w14:textId="74B1FFDE" w:rsidR="001B3D45" w:rsidRPr="009114A8" w:rsidRDefault="001B3D45" w:rsidP="001B3D45">
            <w:pPr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D45" w:rsidRPr="009114A8" w14:paraId="5E124452" w14:textId="77777777" w:rsidTr="000D07C8">
        <w:trPr>
          <w:trHeight w:val="443"/>
        </w:trPr>
        <w:tc>
          <w:tcPr>
            <w:tcW w:w="6658" w:type="dxa"/>
            <w:vMerge w:val="restart"/>
          </w:tcPr>
          <w:p w14:paraId="05A335E3" w14:textId="0098D095" w:rsidR="001B3D45" w:rsidRPr="009114A8" w:rsidRDefault="001B3D45" w:rsidP="000D07C8">
            <w:pPr>
              <w:ind w:leftChars="0" w:left="0" w:firstLineChars="0" w:firstLine="0"/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</w:pPr>
            <w:proofErr w:type="spellStart"/>
            <w:r w:rsidRPr="000D0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Тегі</w:t>
            </w:r>
            <w:proofErr w:type="spellEnd"/>
            <w:r w:rsidRPr="000D0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0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аты</w:t>
            </w:r>
            <w:proofErr w:type="spellEnd"/>
            <w:r w:rsidRPr="000D0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0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әкесінің</w:t>
            </w:r>
            <w:proofErr w:type="spellEnd"/>
            <w:r w:rsidRPr="000D0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аты</w:t>
            </w:r>
            <w:proofErr w:type="spellEnd"/>
            <w:r w:rsidRPr="000D0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D0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болған</w:t>
            </w:r>
            <w:proofErr w:type="spellEnd"/>
            <w:r w:rsidRPr="000D0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жағдайда</w:t>
            </w:r>
            <w:proofErr w:type="spellEnd"/>
            <w:r w:rsidRPr="000D07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)/ Фамилия, имя, отчество (при его наличии)</w:t>
            </w:r>
          </w:p>
        </w:tc>
        <w:tc>
          <w:tcPr>
            <w:tcW w:w="4105" w:type="dxa"/>
            <w:vAlign w:val="center"/>
          </w:tcPr>
          <w:p w14:paraId="70FD23EB" w14:textId="23DD238E" w:rsidR="001B3D45" w:rsidRPr="009114A8" w:rsidRDefault="001B3D45" w:rsidP="001B3D45">
            <w:pPr>
              <w:ind w:leftChars="0" w:left="0" w:firstLineChars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тел.: </w:t>
            </w:r>
          </w:p>
          <w:p w14:paraId="6156E814" w14:textId="20622A4A" w:rsidR="001B3D45" w:rsidRPr="009114A8" w:rsidRDefault="001B3D45" w:rsidP="001B3D45">
            <w:pPr>
              <w:ind w:leftChars="0" w:left="0"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3D45" w:rsidRPr="009114A8" w14:paraId="61B7A23B" w14:textId="77777777" w:rsidTr="000D07C8">
        <w:tc>
          <w:tcPr>
            <w:tcW w:w="6658" w:type="dxa"/>
            <w:vMerge/>
          </w:tcPr>
          <w:p w14:paraId="6EDF0695" w14:textId="77777777" w:rsidR="001B3D45" w:rsidRPr="009114A8" w:rsidRDefault="001B3D45" w:rsidP="001B3D45">
            <w:pPr>
              <w:ind w:leftChars="0" w:left="0"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Align w:val="center"/>
          </w:tcPr>
          <w:p w14:paraId="6F9C060D" w14:textId="700C3D5C" w:rsidR="001B3D45" w:rsidRPr="009114A8" w:rsidRDefault="001B3D45" w:rsidP="001B3D45">
            <w:pPr>
              <w:ind w:leftChars="0" w:left="0" w:firstLineChars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4A8">
              <w:rPr>
                <w:rFonts w:ascii="Times New Roman" w:hAnsi="Times New Roman"/>
                <w:color w:val="000000"/>
                <w:sz w:val="24"/>
                <w:szCs w:val="24"/>
              </w:rPr>
              <w:t>е-</w:t>
            </w:r>
            <w:proofErr w:type="spellStart"/>
            <w:r w:rsidRPr="009114A8"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9114A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7D0C737E" w14:textId="4B6B54AB" w:rsidR="001B3D45" w:rsidRPr="009114A8" w:rsidRDefault="001B3D45" w:rsidP="001B3D45">
            <w:pPr>
              <w:ind w:leftChars="0" w:left="0"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11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B3F828A" w14:textId="77777777" w:rsidR="001B3D45" w:rsidRPr="009114A8" w:rsidRDefault="001B3D45">
      <w:pPr>
        <w:shd w:val="clear" w:color="auto" w:fill="FFFFFF"/>
        <w:ind w:left="0" w:hanging="2"/>
        <w:jc w:val="center"/>
        <w:rPr>
          <w:b/>
        </w:rPr>
      </w:pPr>
    </w:p>
    <w:p w14:paraId="6EAC97D4" w14:textId="77777777" w:rsidR="00A61BF6" w:rsidRPr="009114A8" w:rsidRDefault="00A61BF6">
      <w:pPr>
        <w:ind w:left="0" w:hanging="2"/>
      </w:pPr>
    </w:p>
    <w:p w14:paraId="702B0C93" w14:textId="764789CB" w:rsidR="001B3D45" w:rsidRPr="009114A8" w:rsidRDefault="001B3D45" w:rsidP="00946300">
      <w:pPr>
        <w:ind w:left="0" w:hanging="2"/>
        <w:jc w:val="center"/>
        <w:rPr>
          <w:b/>
          <w:bCs/>
          <w:color w:val="000000"/>
        </w:rPr>
      </w:pPr>
      <w:r w:rsidRPr="009114A8">
        <w:rPr>
          <w:b/>
          <w:bCs/>
          <w:color w:val="000000"/>
        </w:rPr>
        <w:t>СЕМЕСТР БОЙЫНША САҒАТТАРДЫ БӨЛУ</w:t>
      </w:r>
    </w:p>
    <w:p w14:paraId="4AF2E4C5" w14:textId="78AD090E" w:rsidR="00A61BF6" w:rsidRPr="009114A8" w:rsidRDefault="001B3D45" w:rsidP="00946300">
      <w:pPr>
        <w:ind w:left="0" w:hanging="2"/>
        <w:jc w:val="center"/>
        <w:rPr>
          <w:b/>
          <w:bCs/>
          <w:color w:val="000000"/>
        </w:rPr>
      </w:pPr>
      <w:r w:rsidRPr="009114A8">
        <w:rPr>
          <w:b/>
          <w:bCs/>
          <w:color w:val="000000"/>
        </w:rPr>
        <w:t>РАСПРЕДЕЛЕНИЕ ЧАСОВ ПО СЕМЕСТРАМ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975"/>
        <w:gridCol w:w="1010"/>
        <w:gridCol w:w="1134"/>
        <w:gridCol w:w="992"/>
        <w:gridCol w:w="992"/>
        <w:gridCol w:w="993"/>
        <w:gridCol w:w="992"/>
        <w:gridCol w:w="992"/>
      </w:tblGrid>
      <w:tr w:rsidR="001B3D45" w:rsidRPr="009114A8" w14:paraId="709E360D" w14:textId="77777777" w:rsidTr="000D07C8">
        <w:trPr>
          <w:trHeight w:val="30"/>
        </w:trPr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CEC48" w14:textId="77777777" w:rsidR="00946300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  <w:color w:val="000000"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Пән</w:t>
            </w:r>
            <w:proofErr w:type="spellEnd"/>
            <w:r w:rsidRPr="0094089C">
              <w:rPr>
                <w:b/>
                <w:bCs/>
                <w:color w:val="000000"/>
              </w:rPr>
              <w:t>/</w:t>
            </w:r>
            <w:proofErr w:type="spellStart"/>
            <w:r w:rsidRPr="0094089C">
              <w:rPr>
                <w:b/>
                <w:bCs/>
                <w:color w:val="000000"/>
              </w:rPr>
              <w:t>модульдің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коды және атауы Дисциплина/</w:t>
            </w:r>
          </w:p>
          <w:p w14:paraId="3A7AB218" w14:textId="28DD2479" w:rsidR="001B3D45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 xml:space="preserve">код и наименование </w:t>
            </w:r>
            <w:r w:rsidR="007F4656" w:rsidRPr="0094089C">
              <w:rPr>
                <w:b/>
                <w:bCs/>
                <w:color w:val="000000"/>
              </w:rPr>
              <w:t>м</w:t>
            </w:r>
            <w:r w:rsidRPr="0094089C">
              <w:rPr>
                <w:b/>
                <w:bCs/>
                <w:color w:val="000000"/>
              </w:rPr>
              <w:t>одуля</w:t>
            </w:r>
          </w:p>
        </w:tc>
        <w:tc>
          <w:tcPr>
            <w:tcW w:w="12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F1884" w14:textId="53690265" w:rsidR="001B3D45" w:rsidRPr="0094089C" w:rsidRDefault="001B3D45" w:rsidP="00946300">
            <w:pPr>
              <w:spacing w:after="20"/>
              <w:ind w:leftChars="0" w:left="0" w:firstLineChars="0" w:firstLine="0"/>
              <w:jc w:val="center"/>
              <w:rPr>
                <w:b/>
                <w:bCs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Модульдегі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барлық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сағат </w:t>
            </w:r>
            <w:proofErr w:type="gramStart"/>
            <w:r w:rsidRPr="0094089C">
              <w:rPr>
                <w:b/>
                <w:bCs/>
                <w:color w:val="000000"/>
              </w:rPr>
              <w:t>саны</w:t>
            </w:r>
            <w:proofErr w:type="gramEnd"/>
            <w:r w:rsidRPr="0094089C">
              <w:rPr>
                <w:b/>
                <w:bCs/>
                <w:color w:val="000000"/>
              </w:rPr>
              <w:t xml:space="preserve"> Всего часов в модуле</w:t>
            </w:r>
          </w:p>
        </w:tc>
        <w:tc>
          <w:tcPr>
            <w:tcW w:w="80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C329B" w14:textId="424BD43F" w:rsidR="001B3D45" w:rsidRPr="0094089C" w:rsidRDefault="001B3D45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Оның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ішінде</w:t>
            </w:r>
            <w:proofErr w:type="spellEnd"/>
            <w:r w:rsidR="007F4656" w:rsidRPr="0094089C">
              <w:rPr>
                <w:b/>
                <w:bCs/>
                <w:color w:val="000000"/>
              </w:rPr>
              <w:t xml:space="preserve"> / в том числе</w:t>
            </w:r>
          </w:p>
        </w:tc>
      </w:tr>
      <w:tr w:rsidR="007F4656" w:rsidRPr="009114A8" w14:paraId="6CADDEB5" w14:textId="77777777" w:rsidTr="000D07C8">
        <w:trPr>
          <w:trHeight w:val="30"/>
        </w:trPr>
        <w:tc>
          <w:tcPr>
            <w:tcW w:w="1702" w:type="dxa"/>
            <w:vMerge/>
          </w:tcPr>
          <w:p w14:paraId="008C9773" w14:textId="77777777" w:rsidR="001B3D45" w:rsidRPr="0094089C" w:rsidRDefault="001B3D45" w:rsidP="0091362D">
            <w:pPr>
              <w:ind w:left="0" w:hanging="2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14:paraId="2C9ABAAB" w14:textId="77777777" w:rsidR="001B3D45" w:rsidRPr="0094089C" w:rsidRDefault="001B3D45" w:rsidP="0091362D">
            <w:pPr>
              <w:ind w:left="0" w:hanging="2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80C30" w14:textId="77777777" w:rsidR="001B3D45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1 курс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85927" w14:textId="77777777" w:rsidR="001B3D45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2 курс</w:t>
            </w:r>
          </w:p>
        </w:tc>
        <w:tc>
          <w:tcPr>
            <w:tcW w:w="19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108E2" w14:textId="77777777" w:rsidR="001B3D45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3 курс</w:t>
            </w:r>
          </w:p>
        </w:tc>
        <w:tc>
          <w:tcPr>
            <w:tcW w:w="198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E862B" w14:textId="77777777" w:rsidR="001B3D45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4 курс</w:t>
            </w:r>
          </w:p>
        </w:tc>
      </w:tr>
      <w:tr w:rsidR="007F4656" w:rsidRPr="009114A8" w14:paraId="548D29EB" w14:textId="77777777" w:rsidTr="000D07C8">
        <w:trPr>
          <w:trHeight w:val="30"/>
        </w:trPr>
        <w:tc>
          <w:tcPr>
            <w:tcW w:w="1702" w:type="dxa"/>
            <w:vMerge/>
          </w:tcPr>
          <w:p w14:paraId="6545C3B5" w14:textId="77777777" w:rsidR="001B3D45" w:rsidRPr="0094089C" w:rsidRDefault="001B3D45" w:rsidP="0091362D">
            <w:pPr>
              <w:ind w:left="0" w:hanging="2"/>
              <w:rPr>
                <w:b/>
                <w:bCs/>
              </w:rPr>
            </w:pPr>
          </w:p>
        </w:tc>
        <w:tc>
          <w:tcPr>
            <w:tcW w:w="1275" w:type="dxa"/>
            <w:vMerge/>
          </w:tcPr>
          <w:p w14:paraId="4071DDA1" w14:textId="77777777" w:rsidR="001B3D45" w:rsidRPr="0094089C" w:rsidRDefault="001B3D45" w:rsidP="0091362D">
            <w:pPr>
              <w:ind w:left="0" w:hanging="2"/>
              <w:rPr>
                <w:b/>
                <w:bCs/>
              </w:rPr>
            </w:pP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A8358" w14:textId="7DB1FBD4" w:rsidR="00946300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  <w:color w:val="000000"/>
              </w:rPr>
            </w:pPr>
            <w:r w:rsidRPr="0094089C">
              <w:rPr>
                <w:b/>
                <w:bCs/>
                <w:color w:val="000000"/>
              </w:rPr>
              <w:t>1</w:t>
            </w:r>
          </w:p>
          <w:p w14:paraId="6B505263" w14:textId="665D6A79" w:rsidR="001B3D45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семестр</w:t>
            </w:r>
          </w:p>
        </w:tc>
        <w:tc>
          <w:tcPr>
            <w:tcW w:w="1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58532" w14:textId="77777777" w:rsidR="001B3D45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2 семестр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F89F5" w14:textId="3016ECCD" w:rsidR="00946300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  <w:color w:val="000000"/>
              </w:rPr>
            </w:pPr>
            <w:r w:rsidRPr="0094089C">
              <w:rPr>
                <w:b/>
                <w:bCs/>
                <w:color w:val="000000"/>
              </w:rPr>
              <w:t>3</w:t>
            </w:r>
          </w:p>
          <w:p w14:paraId="4E8391ED" w14:textId="7C1D8335" w:rsidR="001B3D45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семестр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204DF" w14:textId="77777777" w:rsidR="001B3D45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4 семестр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19556" w14:textId="77777777" w:rsidR="001B3D45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5 семестр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AD22C" w14:textId="77777777" w:rsidR="001B3D45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6 семестр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3376D" w14:textId="7A8746D1" w:rsidR="00946300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  <w:color w:val="000000"/>
              </w:rPr>
            </w:pPr>
            <w:r w:rsidRPr="0094089C">
              <w:rPr>
                <w:b/>
                <w:bCs/>
                <w:color w:val="000000"/>
              </w:rPr>
              <w:t>7</w:t>
            </w:r>
          </w:p>
          <w:p w14:paraId="71ED91DC" w14:textId="079C3FAB" w:rsidR="001B3D45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семестр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1A7BF" w14:textId="77777777" w:rsidR="001B3D45" w:rsidRPr="0094089C" w:rsidRDefault="001B3D45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8 семестр</w:t>
            </w:r>
          </w:p>
        </w:tc>
      </w:tr>
      <w:tr w:rsidR="007F4656" w:rsidRPr="009114A8" w14:paraId="4E3567A9" w14:textId="77777777" w:rsidTr="000D07C8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E0CEA" w14:textId="77777777" w:rsidR="001B3D45" w:rsidRPr="000D07C8" w:rsidRDefault="001B3D45" w:rsidP="000D07C8">
            <w:pPr>
              <w:spacing w:after="20"/>
              <w:ind w:left="0" w:hanging="2"/>
              <w:jc w:val="center"/>
              <w:rPr>
                <w:sz w:val="20"/>
                <w:szCs w:val="20"/>
              </w:rPr>
            </w:pPr>
            <w:r w:rsidRPr="000D07C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2401A" w14:textId="77777777" w:rsidR="001B3D45" w:rsidRPr="000D07C8" w:rsidRDefault="001B3D45" w:rsidP="000D07C8">
            <w:pPr>
              <w:spacing w:after="20"/>
              <w:ind w:left="0" w:hanging="2"/>
              <w:jc w:val="center"/>
              <w:rPr>
                <w:sz w:val="20"/>
                <w:szCs w:val="20"/>
              </w:rPr>
            </w:pPr>
            <w:r w:rsidRPr="000D07C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21024" w14:textId="77777777" w:rsidR="001B3D45" w:rsidRPr="000D07C8" w:rsidRDefault="001B3D45" w:rsidP="000D07C8">
            <w:pPr>
              <w:spacing w:after="20"/>
              <w:ind w:left="0" w:hanging="2"/>
              <w:jc w:val="center"/>
              <w:rPr>
                <w:sz w:val="20"/>
                <w:szCs w:val="20"/>
              </w:rPr>
            </w:pPr>
            <w:r w:rsidRPr="000D07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2817" w14:textId="77777777" w:rsidR="001B3D45" w:rsidRPr="000D07C8" w:rsidRDefault="001B3D45" w:rsidP="000D07C8">
            <w:pPr>
              <w:spacing w:after="20"/>
              <w:ind w:left="0" w:hanging="2"/>
              <w:jc w:val="center"/>
              <w:rPr>
                <w:sz w:val="20"/>
                <w:szCs w:val="20"/>
              </w:rPr>
            </w:pPr>
            <w:r w:rsidRPr="000D07C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8F397" w14:textId="77777777" w:rsidR="001B3D45" w:rsidRPr="000D07C8" w:rsidRDefault="001B3D45" w:rsidP="000D07C8">
            <w:pPr>
              <w:spacing w:after="20"/>
              <w:ind w:left="0" w:hanging="2"/>
              <w:jc w:val="center"/>
              <w:rPr>
                <w:sz w:val="20"/>
                <w:szCs w:val="20"/>
              </w:rPr>
            </w:pPr>
            <w:r w:rsidRPr="000D07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5BDCD" w14:textId="77777777" w:rsidR="001B3D45" w:rsidRPr="000D07C8" w:rsidRDefault="001B3D45" w:rsidP="000D07C8">
            <w:pPr>
              <w:spacing w:after="20"/>
              <w:ind w:left="0" w:hanging="2"/>
              <w:jc w:val="center"/>
              <w:rPr>
                <w:sz w:val="20"/>
                <w:szCs w:val="20"/>
              </w:rPr>
            </w:pPr>
            <w:r w:rsidRPr="000D07C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F2211" w14:textId="77777777" w:rsidR="001B3D45" w:rsidRPr="000D07C8" w:rsidRDefault="001B3D45" w:rsidP="000D07C8">
            <w:pPr>
              <w:spacing w:after="20"/>
              <w:ind w:left="0" w:hanging="2"/>
              <w:jc w:val="center"/>
              <w:rPr>
                <w:sz w:val="20"/>
                <w:szCs w:val="20"/>
              </w:rPr>
            </w:pPr>
            <w:r w:rsidRPr="000D07C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A8951" w14:textId="77777777" w:rsidR="001B3D45" w:rsidRPr="000D07C8" w:rsidRDefault="001B3D45" w:rsidP="000D07C8">
            <w:pPr>
              <w:spacing w:after="20"/>
              <w:ind w:left="0" w:hanging="2"/>
              <w:jc w:val="center"/>
              <w:rPr>
                <w:sz w:val="20"/>
                <w:szCs w:val="20"/>
              </w:rPr>
            </w:pPr>
            <w:r w:rsidRPr="000D07C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2C989" w14:textId="77777777" w:rsidR="001B3D45" w:rsidRPr="000D07C8" w:rsidRDefault="001B3D45" w:rsidP="000D07C8">
            <w:pPr>
              <w:spacing w:after="20"/>
              <w:ind w:left="0" w:hanging="2"/>
              <w:jc w:val="center"/>
              <w:rPr>
                <w:sz w:val="20"/>
                <w:szCs w:val="20"/>
              </w:rPr>
            </w:pPr>
            <w:r w:rsidRPr="000D07C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A4FD5" w14:textId="77777777" w:rsidR="001B3D45" w:rsidRPr="000D07C8" w:rsidRDefault="001B3D45" w:rsidP="000D07C8">
            <w:pPr>
              <w:spacing w:after="20"/>
              <w:ind w:left="0" w:hanging="2"/>
              <w:jc w:val="center"/>
              <w:rPr>
                <w:sz w:val="20"/>
                <w:szCs w:val="20"/>
              </w:rPr>
            </w:pPr>
            <w:r w:rsidRPr="000D07C8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F4656" w:rsidRPr="009114A8" w14:paraId="42AB7F1F" w14:textId="77777777" w:rsidTr="000D07C8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68A98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4E8FDF01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17E3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27800FDF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D9E86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14E76F15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1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D462F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659A2C79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90F06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7EB236B0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8F227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249E9185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15C80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50869BC0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1FB53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67E3928A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9ADD9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770F1F04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5DDB5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39B728F8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</w:tr>
      <w:tr w:rsidR="007F4656" w:rsidRPr="009114A8" w14:paraId="4150A12C" w14:textId="77777777" w:rsidTr="000D07C8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8979C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3E1D2339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D1C97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039ED9BA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35445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0094882D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1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8E729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6B08FBF5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6D5CC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4B34CD3F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2D76F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3EFF863B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D5528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3F48C390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331AB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75155C76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917EC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596798B7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A9877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0C981454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</w:tr>
      <w:tr w:rsidR="007F4656" w:rsidRPr="009114A8" w14:paraId="72020960" w14:textId="77777777" w:rsidTr="000D07C8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F9D6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43D47350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8A578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0BD0CB88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CD933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41C56D97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1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A218E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75B62D68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8F367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319EA3BD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C6406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46961644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1119D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036D5E86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FEDC9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64E1E6D9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200D4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4FC6915E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3A083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5EF18181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</w:tr>
      <w:tr w:rsidR="007F4656" w:rsidRPr="009114A8" w14:paraId="73C3EB37" w14:textId="77777777" w:rsidTr="000D07C8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739ED" w14:textId="1FF13CC6" w:rsidR="001B3D45" w:rsidRPr="009114A8" w:rsidRDefault="001B3D45" w:rsidP="0091362D">
            <w:pPr>
              <w:spacing w:after="20"/>
              <w:ind w:left="0" w:hanging="2"/>
              <w:jc w:val="both"/>
              <w:rPr>
                <w:color w:val="000000"/>
              </w:rPr>
            </w:pPr>
            <w:proofErr w:type="spellStart"/>
            <w:r w:rsidRPr="009114A8">
              <w:rPr>
                <w:color w:val="000000"/>
              </w:rPr>
              <w:t>Барлығы</w:t>
            </w:r>
            <w:proofErr w:type="spellEnd"/>
            <w:r w:rsidR="007F4656" w:rsidRPr="009114A8">
              <w:rPr>
                <w:color w:val="000000"/>
              </w:rPr>
              <w:t>:</w:t>
            </w:r>
          </w:p>
          <w:p w14:paraId="532EAE12" w14:textId="0F8C99B4" w:rsidR="007F4656" w:rsidRPr="009114A8" w:rsidRDefault="007F4656" w:rsidP="0091362D">
            <w:pPr>
              <w:spacing w:after="20"/>
              <w:ind w:left="0" w:hanging="2"/>
              <w:jc w:val="both"/>
            </w:pPr>
            <w:r w:rsidRPr="009114A8">
              <w:rPr>
                <w:color w:val="000000"/>
              </w:rPr>
              <w:t>Всего: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8CEAB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587D3FB3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19E1A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511B30BF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1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9FF68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35380176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CED0D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5F3ED5C0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B1247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4018D402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A1CA2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34792667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3160F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253212B8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4EB72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10C93CA6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863AE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0F84C69B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</w:tr>
      <w:tr w:rsidR="007F4656" w:rsidRPr="009114A8" w14:paraId="6DECAFCC" w14:textId="77777777" w:rsidTr="000D07C8">
        <w:trPr>
          <w:trHeight w:val="30"/>
        </w:trPr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0099D" w14:textId="77777777" w:rsidR="001B3D45" w:rsidRPr="009114A8" w:rsidRDefault="001B3D45" w:rsidP="007F4656">
            <w:pPr>
              <w:spacing w:after="20"/>
              <w:ind w:left="0" w:hanging="2"/>
              <w:rPr>
                <w:color w:val="000000"/>
              </w:rPr>
            </w:pPr>
            <w:proofErr w:type="spellStart"/>
            <w:r w:rsidRPr="009114A8">
              <w:rPr>
                <w:color w:val="000000"/>
              </w:rPr>
              <w:t>Пән</w:t>
            </w:r>
            <w:proofErr w:type="spellEnd"/>
            <w:r w:rsidRPr="009114A8">
              <w:rPr>
                <w:color w:val="000000"/>
              </w:rPr>
              <w:t xml:space="preserve">/модуль бойынша </w:t>
            </w:r>
            <w:proofErr w:type="spellStart"/>
            <w:r w:rsidRPr="009114A8">
              <w:rPr>
                <w:color w:val="000000"/>
              </w:rPr>
              <w:t>оқытуға</w:t>
            </w:r>
            <w:proofErr w:type="spellEnd"/>
            <w:r w:rsidRPr="009114A8">
              <w:rPr>
                <w:color w:val="000000"/>
              </w:rPr>
              <w:t xml:space="preserve"> </w:t>
            </w:r>
            <w:proofErr w:type="spellStart"/>
            <w:r w:rsidRPr="009114A8">
              <w:rPr>
                <w:color w:val="000000"/>
              </w:rPr>
              <w:t>берілетін</w:t>
            </w:r>
            <w:proofErr w:type="spellEnd"/>
            <w:r w:rsidRPr="009114A8">
              <w:rPr>
                <w:color w:val="000000"/>
              </w:rPr>
              <w:t xml:space="preserve"> </w:t>
            </w:r>
            <w:proofErr w:type="spellStart"/>
            <w:r w:rsidRPr="009114A8">
              <w:rPr>
                <w:color w:val="000000"/>
              </w:rPr>
              <w:t>жалпы</w:t>
            </w:r>
            <w:proofErr w:type="spellEnd"/>
            <w:r w:rsidRPr="009114A8">
              <w:rPr>
                <w:color w:val="000000"/>
              </w:rPr>
              <w:t xml:space="preserve"> сағат саны</w:t>
            </w:r>
          </w:p>
          <w:p w14:paraId="3E23A50D" w14:textId="26005AEA" w:rsidR="007F4656" w:rsidRPr="009114A8" w:rsidRDefault="007F4656" w:rsidP="007F4656">
            <w:pPr>
              <w:spacing w:after="20"/>
              <w:ind w:left="0" w:hanging="2"/>
            </w:pPr>
            <w:r w:rsidRPr="009114A8">
              <w:rPr>
                <w:color w:val="000000"/>
              </w:rPr>
              <w:t>Итого на обучение по дисциплине / модулю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FB82A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56C9184B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5EAF5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0D03A08F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10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429F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4C8FC233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02B5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7AE6ADF8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D0996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4F55C17E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CDE4F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451946E1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0F8D5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0716EE15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841EC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58C5A73E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DCB51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  <w:p w14:paraId="735DBB70" w14:textId="77777777" w:rsidR="001B3D45" w:rsidRPr="009114A8" w:rsidRDefault="001B3D45" w:rsidP="0091362D">
            <w:pPr>
              <w:spacing w:after="20"/>
              <w:ind w:left="0" w:hanging="2"/>
              <w:jc w:val="both"/>
            </w:pPr>
          </w:p>
        </w:tc>
      </w:tr>
    </w:tbl>
    <w:p w14:paraId="4A1E8347" w14:textId="77777777" w:rsidR="007F4656" w:rsidRPr="009114A8" w:rsidRDefault="007F4656" w:rsidP="007F4656">
      <w:pPr>
        <w:ind w:leftChars="-118" w:hangingChars="117" w:hanging="282"/>
        <w:jc w:val="both"/>
        <w:rPr>
          <w:b/>
          <w:bCs/>
          <w:color w:val="000000"/>
        </w:rPr>
      </w:pPr>
      <w:r w:rsidRPr="009114A8">
        <w:rPr>
          <w:b/>
          <w:bCs/>
          <w:color w:val="000000"/>
        </w:rPr>
        <w:t xml:space="preserve">      </w:t>
      </w:r>
    </w:p>
    <w:p w14:paraId="66C70D96" w14:textId="1D186CCB" w:rsidR="001B3D45" w:rsidRPr="009114A8" w:rsidRDefault="007F4656" w:rsidP="00C500B9">
      <w:pPr>
        <w:ind w:leftChars="-118" w:hangingChars="117" w:hanging="282"/>
        <w:jc w:val="both"/>
        <w:rPr>
          <w:b/>
          <w:bCs/>
          <w:color w:val="000000"/>
        </w:rPr>
      </w:pPr>
      <w:r w:rsidRPr="009114A8">
        <w:rPr>
          <w:b/>
          <w:bCs/>
          <w:color w:val="000000"/>
        </w:rPr>
        <w:t xml:space="preserve">     </w:t>
      </w:r>
    </w:p>
    <w:p w14:paraId="0E51E4BD" w14:textId="76C0D004" w:rsidR="001B3D45" w:rsidRPr="009114A8" w:rsidRDefault="001B3D45">
      <w:pPr>
        <w:ind w:left="0" w:hanging="2"/>
        <w:rPr>
          <w:b/>
          <w:bCs/>
          <w:color w:val="000000"/>
        </w:rPr>
      </w:pPr>
    </w:p>
    <w:p w14:paraId="5DF933D8" w14:textId="3C46D231" w:rsidR="001B3D45" w:rsidRPr="009114A8" w:rsidRDefault="001B3D45">
      <w:pPr>
        <w:ind w:left="0" w:hanging="2"/>
        <w:rPr>
          <w:b/>
          <w:bCs/>
          <w:color w:val="000000"/>
        </w:rPr>
      </w:pPr>
    </w:p>
    <w:p w14:paraId="03FA6AC9" w14:textId="38DF5159" w:rsidR="001B3D45" w:rsidRPr="009114A8" w:rsidRDefault="001B3D45">
      <w:pPr>
        <w:ind w:left="0" w:hanging="2"/>
        <w:rPr>
          <w:b/>
          <w:bCs/>
          <w:color w:val="000000"/>
        </w:rPr>
      </w:pPr>
    </w:p>
    <w:p w14:paraId="6A40A33D" w14:textId="4CC3482E" w:rsidR="001B3D45" w:rsidRPr="009114A8" w:rsidRDefault="001B3D45">
      <w:pPr>
        <w:ind w:left="0" w:hanging="2"/>
        <w:rPr>
          <w:b/>
          <w:bCs/>
          <w:color w:val="000000"/>
        </w:rPr>
      </w:pPr>
    </w:p>
    <w:p w14:paraId="1521FFBF" w14:textId="73E5D30D" w:rsidR="00A61BF6" w:rsidRPr="00946300" w:rsidRDefault="00A61BF6" w:rsidP="00C500B9">
      <w:pPr>
        <w:spacing w:line="240" w:lineRule="auto"/>
        <w:ind w:leftChars="0" w:left="0" w:firstLineChars="0" w:firstLine="0"/>
        <w:sectPr w:rsidR="00A61BF6" w:rsidRPr="00946300" w:rsidSect="00081A50">
          <w:pgSz w:w="11906" w:h="16838"/>
          <w:pgMar w:top="426" w:right="566" w:bottom="993" w:left="567" w:header="708" w:footer="708" w:gutter="0"/>
          <w:pgNumType w:start="1"/>
          <w:cols w:space="720"/>
        </w:sectPr>
      </w:pPr>
    </w:p>
    <w:p w14:paraId="4D126AF5" w14:textId="317E1D18" w:rsidR="00C500B9" w:rsidRPr="009114A8" w:rsidRDefault="00C500B9" w:rsidP="00946300">
      <w:pPr>
        <w:ind w:leftChars="-118" w:hangingChars="117" w:hanging="282"/>
        <w:jc w:val="center"/>
        <w:rPr>
          <w:b/>
          <w:bCs/>
          <w:color w:val="000000"/>
        </w:rPr>
      </w:pPr>
      <w:r w:rsidRPr="009114A8">
        <w:rPr>
          <w:b/>
          <w:bCs/>
          <w:color w:val="000000"/>
        </w:rPr>
        <w:lastRenderedPageBreak/>
        <w:t>ОҚУ ЖҰМЫС БАҒДАРЛАМАСЫНЫҢ МАЗМҰНЫ</w:t>
      </w:r>
    </w:p>
    <w:p w14:paraId="569E1038" w14:textId="77777777" w:rsidR="00C500B9" w:rsidRPr="009114A8" w:rsidRDefault="00C500B9" w:rsidP="00946300">
      <w:pPr>
        <w:ind w:left="0" w:hanging="2"/>
        <w:jc w:val="center"/>
        <w:rPr>
          <w:b/>
          <w:bCs/>
        </w:rPr>
      </w:pPr>
      <w:r w:rsidRPr="009114A8">
        <w:rPr>
          <w:b/>
          <w:bCs/>
          <w:color w:val="000000"/>
        </w:rPr>
        <w:t>СОДЕРЖАНИЕ РАБОЧЕЙ УЧЕБНОЙ ПРОГРАММЫ</w:t>
      </w:r>
    </w:p>
    <w:tbl>
      <w:tblPr>
        <w:tblW w:w="1561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"/>
        <w:gridCol w:w="3117"/>
        <w:gridCol w:w="1985"/>
        <w:gridCol w:w="850"/>
        <w:gridCol w:w="1418"/>
        <w:gridCol w:w="1275"/>
        <w:gridCol w:w="1560"/>
        <w:gridCol w:w="1984"/>
        <w:gridCol w:w="1985"/>
        <w:gridCol w:w="1134"/>
      </w:tblGrid>
      <w:tr w:rsidR="00C500B9" w:rsidRPr="009114A8" w14:paraId="4D0A066E" w14:textId="77777777" w:rsidTr="00946300">
        <w:trPr>
          <w:trHeight w:val="30"/>
        </w:trPr>
        <w:tc>
          <w:tcPr>
            <w:tcW w:w="3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1EAC" w14:textId="77777777" w:rsidR="00C500B9" w:rsidRPr="0094089C" w:rsidRDefault="00C500B9" w:rsidP="0091362D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№</w:t>
            </w:r>
          </w:p>
        </w:tc>
        <w:tc>
          <w:tcPr>
            <w:tcW w:w="311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2564B" w14:textId="77777777" w:rsidR="00C500B9" w:rsidRPr="0094089C" w:rsidRDefault="00C500B9" w:rsidP="00946300">
            <w:pPr>
              <w:spacing w:after="20"/>
              <w:ind w:left="0" w:hanging="2"/>
              <w:jc w:val="center"/>
              <w:rPr>
                <w:b/>
                <w:bCs/>
                <w:color w:val="000000"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Тараулар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/оқыту </w:t>
            </w:r>
            <w:proofErr w:type="spellStart"/>
            <w:r w:rsidRPr="0094089C">
              <w:rPr>
                <w:b/>
                <w:bCs/>
                <w:color w:val="000000"/>
              </w:rPr>
              <w:t>нәтижелері</w:t>
            </w:r>
            <w:proofErr w:type="spellEnd"/>
          </w:p>
          <w:p w14:paraId="3A9562B9" w14:textId="77777777" w:rsidR="00C500B9" w:rsidRPr="0094089C" w:rsidRDefault="00C500B9" w:rsidP="00946300">
            <w:pPr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</w:rPr>
              <w:t>Разделы/результаты обучения</w:t>
            </w:r>
          </w:p>
        </w:tc>
        <w:tc>
          <w:tcPr>
            <w:tcW w:w="19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92721" w14:textId="77777777" w:rsidR="00C500B9" w:rsidRPr="0094089C" w:rsidRDefault="00C500B9" w:rsidP="00946300">
            <w:pPr>
              <w:spacing w:after="20"/>
              <w:ind w:left="0" w:hanging="2"/>
              <w:jc w:val="center"/>
              <w:rPr>
                <w:b/>
                <w:bCs/>
                <w:color w:val="000000"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Бағалау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өлшемшарттары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және/</w:t>
            </w:r>
            <w:proofErr w:type="spellStart"/>
            <w:r w:rsidRPr="0094089C">
              <w:rPr>
                <w:b/>
                <w:bCs/>
                <w:color w:val="000000"/>
              </w:rPr>
              <w:t>немесе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сабақ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тақырыптары</w:t>
            </w:r>
            <w:proofErr w:type="spellEnd"/>
          </w:p>
          <w:p w14:paraId="645EE13F" w14:textId="77777777" w:rsidR="00C500B9" w:rsidRPr="0094089C" w:rsidRDefault="00C500B9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Критерии оценки и /или темы занятий</w:t>
            </w:r>
          </w:p>
        </w:tc>
        <w:tc>
          <w:tcPr>
            <w:tcW w:w="8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419EF" w14:textId="77777777" w:rsidR="00C500B9" w:rsidRPr="0094089C" w:rsidRDefault="00C500B9" w:rsidP="00946300">
            <w:pPr>
              <w:spacing w:after="20"/>
              <w:ind w:left="0" w:hanging="2"/>
              <w:jc w:val="center"/>
              <w:rPr>
                <w:b/>
                <w:bCs/>
                <w:color w:val="000000"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Барлық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сағат саны</w:t>
            </w:r>
          </w:p>
          <w:p w14:paraId="7D93BCD0" w14:textId="77777777" w:rsidR="00C500B9" w:rsidRPr="0094089C" w:rsidRDefault="00C500B9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42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F7359" w14:textId="77777777" w:rsidR="00C500B9" w:rsidRPr="0094089C" w:rsidRDefault="00C500B9" w:rsidP="00946300">
            <w:pPr>
              <w:spacing w:after="20"/>
              <w:ind w:left="0" w:hanging="2"/>
              <w:jc w:val="center"/>
              <w:rPr>
                <w:b/>
                <w:bCs/>
                <w:color w:val="000000"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Оның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ішінде</w:t>
            </w:r>
            <w:proofErr w:type="spellEnd"/>
          </w:p>
          <w:p w14:paraId="76B8D381" w14:textId="77777777" w:rsidR="00C500B9" w:rsidRPr="0094089C" w:rsidRDefault="00C500B9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Из них</w:t>
            </w:r>
          </w:p>
        </w:tc>
        <w:tc>
          <w:tcPr>
            <w:tcW w:w="19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6E238" w14:textId="77777777" w:rsidR="00C500B9" w:rsidRPr="0094089C" w:rsidRDefault="00C500B9" w:rsidP="00946300">
            <w:pPr>
              <w:spacing w:after="20"/>
              <w:ind w:left="0" w:hanging="2"/>
              <w:jc w:val="center"/>
              <w:rPr>
                <w:b/>
                <w:bCs/>
                <w:color w:val="000000"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Студенттің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педагогпен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өзіндік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жұмысы</w:t>
            </w:r>
            <w:proofErr w:type="spellEnd"/>
          </w:p>
          <w:p w14:paraId="5671369D" w14:textId="469211E8" w:rsidR="00C500B9" w:rsidRPr="0094089C" w:rsidRDefault="00C500B9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Самостоятельная работа студен</w:t>
            </w:r>
            <w:r w:rsidR="0094089C" w:rsidRPr="0094089C">
              <w:rPr>
                <w:b/>
                <w:bCs/>
                <w:color w:val="000000"/>
              </w:rPr>
              <w:t>т</w:t>
            </w:r>
            <w:r w:rsidRPr="0094089C">
              <w:rPr>
                <w:b/>
                <w:bCs/>
                <w:color w:val="000000"/>
              </w:rPr>
              <w:t>а с педагогом</w:t>
            </w:r>
          </w:p>
        </w:tc>
        <w:tc>
          <w:tcPr>
            <w:tcW w:w="19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90EAF" w14:textId="77777777" w:rsidR="00C500B9" w:rsidRPr="0094089C" w:rsidRDefault="00C500B9" w:rsidP="00946300">
            <w:pPr>
              <w:spacing w:after="20"/>
              <w:ind w:left="0" w:hanging="2"/>
              <w:jc w:val="center"/>
              <w:rPr>
                <w:b/>
                <w:bCs/>
                <w:color w:val="000000"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Студенттің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өзіндік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жұмысы</w:t>
            </w:r>
            <w:proofErr w:type="spellEnd"/>
          </w:p>
          <w:p w14:paraId="1DC52DC3" w14:textId="77777777" w:rsidR="00C500B9" w:rsidRPr="0094089C" w:rsidRDefault="00C500B9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Самостоятельная работа студента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951AE" w14:textId="77777777" w:rsidR="00C500B9" w:rsidRPr="0094089C" w:rsidRDefault="00C500B9" w:rsidP="00946300">
            <w:pPr>
              <w:spacing w:after="20"/>
              <w:ind w:left="0" w:hanging="2"/>
              <w:jc w:val="center"/>
              <w:rPr>
                <w:b/>
                <w:bCs/>
                <w:color w:val="000000"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Сабақ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түрі</w:t>
            </w:r>
            <w:proofErr w:type="spellEnd"/>
          </w:p>
          <w:p w14:paraId="393F50C2" w14:textId="77777777" w:rsidR="00C500B9" w:rsidRPr="0094089C" w:rsidRDefault="00C500B9" w:rsidP="00946300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Тип занятия</w:t>
            </w:r>
          </w:p>
        </w:tc>
      </w:tr>
      <w:tr w:rsidR="009114A8" w:rsidRPr="009114A8" w14:paraId="0B37ED1E" w14:textId="77777777" w:rsidTr="00946300">
        <w:trPr>
          <w:trHeight w:val="30"/>
        </w:trPr>
        <w:tc>
          <w:tcPr>
            <w:tcW w:w="306" w:type="dxa"/>
            <w:vMerge/>
          </w:tcPr>
          <w:p w14:paraId="14A58FA4" w14:textId="77777777" w:rsidR="00C500B9" w:rsidRPr="009114A8" w:rsidRDefault="00C500B9" w:rsidP="0091362D">
            <w:pPr>
              <w:ind w:left="0" w:hanging="2"/>
            </w:pPr>
          </w:p>
        </w:tc>
        <w:tc>
          <w:tcPr>
            <w:tcW w:w="3117" w:type="dxa"/>
            <w:vMerge/>
          </w:tcPr>
          <w:p w14:paraId="2E844CB6" w14:textId="77777777" w:rsidR="00C500B9" w:rsidRPr="009114A8" w:rsidRDefault="00C500B9" w:rsidP="0091362D">
            <w:pPr>
              <w:ind w:left="0" w:hanging="2"/>
            </w:pPr>
          </w:p>
        </w:tc>
        <w:tc>
          <w:tcPr>
            <w:tcW w:w="1985" w:type="dxa"/>
            <w:vMerge/>
          </w:tcPr>
          <w:p w14:paraId="247FBC8F" w14:textId="77777777" w:rsidR="00C500B9" w:rsidRPr="009114A8" w:rsidRDefault="00C500B9" w:rsidP="0091362D">
            <w:pPr>
              <w:ind w:left="0" w:hanging="2"/>
            </w:pPr>
          </w:p>
        </w:tc>
        <w:tc>
          <w:tcPr>
            <w:tcW w:w="850" w:type="dxa"/>
            <w:vMerge/>
          </w:tcPr>
          <w:p w14:paraId="537176A4" w14:textId="77777777" w:rsidR="00C500B9" w:rsidRPr="009114A8" w:rsidRDefault="00C500B9" w:rsidP="0091362D">
            <w:pPr>
              <w:ind w:left="0" w:hanging="2"/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1505D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  <w:color w:val="000000"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Теориялық</w:t>
            </w:r>
            <w:proofErr w:type="spellEnd"/>
          </w:p>
          <w:p w14:paraId="58D4D102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теоретические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30FAB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  <w:color w:val="000000"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Зертханалық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тәжірибелік</w:t>
            </w:r>
            <w:proofErr w:type="spellEnd"/>
          </w:p>
          <w:p w14:paraId="2E5CFA13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Лабораторно- практические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2748F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  <w:color w:val="000000"/>
              </w:rPr>
            </w:pPr>
            <w:r w:rsidRPr="0094089C">
              <w:rPr>
                <w:b/>
                <w:bCs/>
                <w:color w:val="000000"/>
              </w:rPr>
              <w:t>Жеке</w:t>
            </w:r>
          </w:p>
          <w:p w14:paraId="536E5AA1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Индивидуальные</w:t>
            </w:r>
          </w:p>
        </w:tc>
        <w:tc>
          <w:tcPr>
            <w:tcW w:w="1984" w:type="dxa"/>
            <w:vMerge/>
          </w:tcPr>
          <w:p w14:paraId="4B97B3AB" w14:textId="77777777" w:rsidR="00C500B9" w:rsidRPr="009114A8" w:rsidRDefault="00C500B9" w:rsidP="0091362D">
            <w:pPr>
              <w:ind w:left="0" w:hanging="2"/>
            </w:pPr>
          </w:p>
        </w:tc>
        <w:tc>
          <w:tcPr>
            <w:tcW w:w="1985" w:type="dxa"/>
            <w:vMerge/>
          </w:tcPr>
          <w:p w14:paraId="15D49784" w14:textId="77777777" w:rsidR="00C500B9" w:rsidRPr="009114A8" w:rsidRDefault="00C500B9" w:rsidP="0091362D">
            <w:pPr>
              <w:ind w:left="0" w:hanging="2"/>
            </w:pPr>
          </w:p>
        </w:tc>
        <w:tc>
          <w:tcPr>
            <w:tcW w:w="1134" w:type="dxa"/>
            <w:vMerge/>
          </w:tcPr>
          <w:p w14:paraId="17C5681D" w14:textId="77777777" w:rsidR="00C500B9" w:rsidRPr="009114A8" w:rsidRDefault="00C500B9" w:rsidP="0091362D">
            <w:pPr>
              <w:ind w:left="0" w:hanging="2"/>
            </w:pPr>
          </w:p>
        </w:tc>
      </w:tr>
      <w:tr w:rsidR="009114A8" w:rsidRPr="009114A8" w14:paraId="5A81278D" w14:textId="77777777" w:rsidTr="00946300">
        <w:trPr>
          <w:trHeight w:val="30"/>
        </w:trPr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03D6F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  <w:r w:rsidRPr="009114A8">
              <w:rPr>
                <w:color w:val="000000"/>
              </w:rPr>
              <w:t>1</w:t>
            </w:r>
          </w:p>
        </w:tc>
        <w:tc>
          <w:tcPr>
            <w:tcW w:w="31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1CB99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5F3CAB95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F6EC3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5A98FD70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FA048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35F4C7E4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55896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04443568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19220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680FAA11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C4337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57AB642E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F1253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59DEDD48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BF8E8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72E8CFBE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6A8B4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2B32E4D2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</w:tr>
      <w:tr w:rsidR="009114A8" w:rsidRPr="009114A8" w14:paraId="7DB806A1" w14:textId="77777777" w:rsidTr="00946300">
        <w:trPr>
          <w:trHeight w:val="30"/>
        </w:trPr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72F34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  <w:r w:rsidRPr="009114A8">
              <w:rPr>
                <w:color w:val="000000"/>
              </w:rPr>
              <w:t>2</w:t>
            </w:r>
          </w:p>
        </w:tc>
        <w:tc>
          <w:tcPr>
            <w:tcW w:w="31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AB5B6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3859B619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BB2A6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29F174C8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9D467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0CF652A8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DA556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4C4CB7D2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4DC7D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24FB8226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CC45E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67C63ECF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48449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1A33AC61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8C022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0C9FA95A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0A2BB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38DFD340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</w:tr>
      <w:tr w:rsidR="009114A8" w:rsidRPr="009114A8" w14:paraId="7C656E0C" w14:textId="77777777" w:rsidTr="00946300">
        <w:trPr>
          <w:trHeight w:val="30"/>
        </w:trPr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33A2A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  <w:r w:rsidRPr="009114A8">
              <w:rPr>
                <w:color w:val="000000"/>
              </w:rPr>
              <w:t>N</w:t>
            </w:r>
          </w:p>
        </w:tc>
        <w:tc>
          <w:tcPr>
            <w:tcW w:w="31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B117D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0C1A8CAE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39F64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4756A84B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3223B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5BC51B3B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2928E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64AD2F8B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5DF28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734EDE71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877E2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46DBE30E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274A3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7F618846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D765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6A15222B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CBBB7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  <w:p w14:paraId="144A2B22" w14:textId="77777777" w:rsidR="00C500B9" w:rsidRPr="009114A8" w:rsidRDefault="00C500B9" w:rsidP="0091362D">
            <w:pPr>
              <w:spacing w:after="20"/>
              <w:ind w:left="0" w:hanging="2"/>
              <w:jc w:val="both"/>
            </w:pPr>
          </w:p>
        </w:tc>
      </w:tr>
      <w:tr w:rsidR="009114A8" w:rsidRPr="0094089C" w14:paraId="333BAD3F" w14:textId="77777777" w:rsidTr="00946300">
        <w:trPr>
          <w:trHeight w:val="30"/>
        </w:trPr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BB320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  <w:p w14:paraId="3F53BAB3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</w:tc>
        <w:tc>
          <w:tcPr>
            <w:tcW w:w="51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E4A56" w14:textId="77777777" w:rsidR="00C500B9" w:rsidRPr="0094089C" w:rsidRDefault="00C500B9" w:rsidP="009114A8">
            <w:pPr>
              <w:spacing w:after="20"/>
              <w:ind w:left="0" w:hanging="2"/>
              <w:rPr>
                <w:b/>
                <w:bCs/>
                <w:color w:val="000000"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Курстық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жоба</w:t>
            </w:r>
            <w:proofErr w:type="spellEnd"/>
            <w:r w:rsidRPr="0094089C">
              <w:rPr>
                <w:b/>
                <w:bCs/>
                <w:color w:val="000000"/>
              </w:rPr>
              <w:t>/</w:t>
            </w:r>
            <w:proofErr w:type="spellStart"/>
            <w:r w:rsidRPr="0094089C">
              <w:rPr>
                <w:b/>
                <w:bCs/>
                <w:color w:val="000000"/>
              </w:rPr>
              <w:t>жұмыс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94089C">
              <w:rPr>
                <w:b/>
                <w:bCs/>
                <w:color w:val="000000"/>
              </w:rPr>
              <w:t>егер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жоспарланған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4089C">
              <w:rPr>
                <w:b/>
                <w:bCs/>
                <w:color w:val="000000"/>
              </w:rPr>
              <w:t>болса</w:t>
            </w:r>
            <w:proofErr w:type="spellEnd"/>
            <w:r w:rsidRPr="0094089C">
              <w:rPr>
                <w:b/>
                <w:bCs/>
                <w:color w:val="000000"/>
              </w:rPr>
              <w:t>)</w:t>
            </w:r>
          </w:p>
          <w:p w14:paraId="2CE66889" w14:textId="5DA081DA" w:rsidR="00C500B9" w:rsidRPr="0094089C" w:rsidRDefault="00C500B9" w:rsidP="009114A8">
            <w:pPr>
              <w:spacing w:after="20"/>
              <w:ind w:left="0" w:hanging="2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 xml:space="preserve">Курсовой проект/работа (если </w:t>
            </w:r>
            <w:r w:rsidR="009114A8" w:rsidRPr="0094089C">
              <w:rPr>
                <w:b/>
                <w:bCs/>
                <w:color w:val="000000"/>
              </w:rPr>
              <w:t>запланировано</w:t>
            </w:r>
            <w:r w:rsidRPr="0094089C">
              <w:rPr>
                <w:b/>
                <w:bCs/>
                <w:color w:val="000000"/>
              </w:rPr>
              <w:t>)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51874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  <w:p w14:paraId="5BC7D4F5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1AB66" w14:textId="77777777" w:rsidR="00C500B9" w:rsidRPr="0094089C" w:rsidRDefault="00C500B9" w:rsidP="009114A8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92D37" w14:textId="77777777" w:rsidR="00C500B9" w:rsidRPr="0094089C" w:rsidRDefault="00C500B9" w:rsidP="009114A8">
            <w:pPr>
              <w:spacing w:after="20"/>
              <w:ind w:left="0" w:hanging="2"/>
              <w:jc w:val="center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-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8638E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  <w:p w14:paraId="4E8030DA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EF51C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  <w:p w14:paraId="526E0BD0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7FFD4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  <w:p w14:paraId="2DAE5CFB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1D16B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-</w:t>
            </w:r>
          </w:p>
        </w:tc>
      </w:tr>
      <w:tr w:rsidR="009114A8" w:rsidRPr="0094089C" w14:paraId="52B97EFF" w14:textId="77777777" w:rsidTr="00946300">
        <w:trPr>
          <w:trHeight w:val="30"/>
        </w:trPr>
        <w:tc>
          <w:tcPr>
            <w:tcW w:w="3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20648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  <w:p w14:paraId="1867BB12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</w:tc>
        <w:tc>
          <w:tcPr>
            <w:tcW w:w="51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05CE1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  <w:color w:val="000000"/>
              </w:rPr>
            </w:pPr>
            <w:proofErr w:type="spellStart"/>
            <w:r w:rsidRPr="0094089C">
              <w:rPr>
                <w:b/>
                <w:bCs/>
                <w:color w:val="000000"/>
              </w:rPr>
              <w:t>Барлық</w:t>
            </w:r>
            <w:proofErr w:type="spellEnd"/>
            <w:r w:rsidRPr="0094089C">
              <w:rPr>
                <w:b/>
                <w:bCs/>
                <w:color w:val="000000"/>
              </w:rPr>
              <w:t xml:space="preserve"> сағат саны:</w:t>
            </w:r>
          </w:p>
          <w:p w14:paraId="7D781E8B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  <w:r w:rsidRPr="0094089C">
              <w:rPr>
                <w:b/>
                <w:bCs/>
                <w:color w:val="000000"/>
              </w:rPr>
              <w:t>Итого часов: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8AF8A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  <w:p w14:paraId="0DB2EA1F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C6874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  <w:p w14:paraId="73CFDEAA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E0643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  <w:p w14:paraId="3162FE66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66286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  <w:p w14:paraId="7EBE95DA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7D0F7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  <w:p w14:paraId="25688ED7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C925E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  <w:p w14:paraId="29C7E5D5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8F35E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  <w:p w14:paraId="5C2D58EE" w14:textId="77777777" w:rsidR="00C500B9" w:rsidRPr="0094089C" w:rsidRDefault="00C500B9" w:rsidP="0091362D">
            <w:pPr>
              <w:spacing w:after="20"/>
              <w:ind w:left="0" w:hanging="2"/>
              <w:jc w:val="both"/>
              <w:rPr>
                <w:b/>
                <w:bCs/>
              </w:rPr>
            </w:pPr>
          </w:p>
        </w:tc>
      </w:tr>
    </w:tbl>
    <w:p w14:paraId="3149E2FD" w14:textId="77777777" w:rsidR="00C500B9" w:rsidRPr="0094089C" w:rsidRDefault="00C500B9" w:rsidP="00B44C13">
      <w:pPr>
        <w:ind w:left="0" w:hanging="2"/>
        <w:rPr>
          <w:b/>
          <w:bCs/>
          <w:color w:val="000000"/>
        </w:rPr>
      </w:pPr>
    </w:p>
    <w:sectPr w:rsidR="00C500B9" w:rsidRPr="0094089C" w:rsidSect="00B44C13">
      <w:pgSz w:w="16838" w:h="11906" w:orient="landscape"/>
      <w:pgMar w:top="567" w:right="567" w:bottom="113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9542B"/>
    <w:multiLevelType w:val="multilevel"/>
    <w:tmpl w:val="60425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B06490F"/>
    <w:multiLevelType w:val="multilevel"/>
    <w:tmpl w:val="0B7AC92E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F6"/>
    <w:rsid w:val="00081A50"/>
    <w:rsid w:val="000D07C8"/>
    <w:rsid w:val="001B3D45"/>
    <w:rsid w:val="001F57D5"/>
    <w:rsid w:val="003265D3"/>
    <w:rsid w:val="007F4656"/>
    <w:rsid w:val="009114A8"/>
    <w:rsid w:val="0094089C"/>
    <w:rsid w:val="00946300"/>
    <w:rsid w:val="00A61BF6"/>
    <w:rsid w:val="00A92E96"/>
    <w:rsid w:val="00B44C13"/>
    <w:rsid w:val="00C500B9"/>
    <w:rsid w:val="00D141A0"/>
    <w:rsid w:val="00D21241"/>
    <w:rsid w:val="00E8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1FCA"/>
  <w15:docId w15:val="{635297AE-9ADA-4445-9481-ED62AC5D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3BE6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pPr>
      <w:spacing w:before="100" w:beforeAutospacing="1" w:after="100" w:afterAutospacing="1"/>
    </w:pPr>
  </w:style>
  <w:style w:type="character" w:customStyle="1" w:styleId="c2">
    <w:name w:val="c2"/>
    <w:rPr>
      <w:w w:val="100"/>
      <w:position w:val="-1"/>
      <w:effect w:val="none"/>
      <w:vertAlign w:val="baseline"/>
      <w:cs w:val="0"/>
      <w:em w:val="none"/>
    </w:rPr>
  </w:style>
  <w:style w:type="character" w:customStyle="1" w:styleId="c6">
    <w:name w:val="c6"/>
    <w:rPr>
      <w:w w:val="100"/>
      <w:position w:val="-1"/>
      <w:effect w:val="none"/>
      <w:vertAlign w:val="baseline"/>
      <w:cs w:val="0"/>
      <w:em w:val="none"/>
    </w:rPr>
  </w:style>
  <w:style w:type="character" w:customStyle="1" w:styleId="c8">
    <w:name w:val="c8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Body Text"/>
    <w:basedOn w:val="a"/>
    <w:pPr>
      <w:spacing w:after="120"/>
    </w:pPr>
  </w:style>
  <w:style w:type="character" w:customStyle="1" w:styleId="a7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8">
    <w:name w:val="Заголовок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9">
    <w:name w:val="Обычный (веб)"/>
    <w:basedOn w:val="a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DC5B09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C5B09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1A6A7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af6">
    <w:name w:val="FollowedHyperlink"/>
    <w:basedOn w:val="a0"/>
    <w:uiPriority w:val="99"/>
    <w:semiHidden/>
    <w:unhideWhenUsed/>
    <w:rsid w:val="000A0327"/>
    <w:rPr>
      <w:color w:val="800080" w:themeColor="followedHyperlink"/>
      <w:u w:val="single"/>
    </w:rPr>
  </w:style>
  <w:style w:type="table" w:customStyle="1" w:styleId="af7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1">
    <w:name w:val="No Spacing"/>
    <w:uiPriority w:val="1"/>
    <w:qFormat/>
    <w:rsid w:val="00A92E96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U0OJo0CKkyN2iHuVqTLAOQ2TMw==">AMUW2mXXl0H/zfBx+uDmnUPAUOmiR5YEnuvp+XzKSAo2auVZzfKGM7hNIe05TqplKvRvZHM7FGPUiYwg9xK2p+nZ/0Xi3PJB7152aEelVUn2hTWcF6KkhjpJoO+xvNET+Igwh5BzYaAgiae+k8M5x0fTsTBHa9nDjw==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Бибик Виктория Викторовна</cp:lastModifiedBy>
  <cp:revision>3</cp:revision>
  <dcterms:created xsi:type="dcterms:W3CDTF">2023-08-28T10:19:00Z</dcterms:created>
  <dcterms:modified xsi:type="dcterms:W3CDTF">2023-08-28T10:28:00Z</dcterms:modified>
</cp:coreProperties>
</file>